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FE" w:rsidRPr="00FD7AFE" w:rsidRDefault="00FD7AFE" w:rsidP="00D909F6">
      <w:pPr>
        <w:shd w:val="clear" w:color="auto" w:fill="FFFFFF"/>
        <w:spacing w:after="0" w:line="240" w:lineRule="auto"/>
        <w:ind w:right="27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FD7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униципальное</w:t>
      </w:r>
      <w:proofErr w:type="gramEnd"/>
      <w:r w:rsidRPr="00FD7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бюджетное общеобразовательное учреждение</w:t>
      </w:r>
    </w:p>
    <w:p w:rsidR="00FD7AFE" w:rsidRPr="00FD7AFE" w:rsidRDefault="00FD7AFE" w:rsidP="00D909F6">
      <w:pPr>
        <w:shd w:val="clear" w:color="auto" w:fill="FFFFFF"/>
        <w:spacing w:after="0" w:line="240" w:lineRule="auto"/>
        <w:ind w:right="27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FD7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орода</w:t>
      </w:r>
      <w:proofErr w:type="gramEnd"/>
      <w:r w:rsidRPr="00FD7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Ростова-на-Дону «Школа №99 имени Героя Советского Союза</w:t>
      </w:r>
    </w:p>
    <w:p w:rsidR="00FD7AFE" w:rsidRPr="00FD7AFE" w:rsidRDefault="00FD7AFE" w:rsidP="00D909F6">
      <w:pPr>
        <w:shd w:val="clear" w:color="auto" w:fill="FFFFFF"/>
        <w:spacing w:after="0" w:line="240" w:lineRule="auto"/>
        <w:ind w:right="27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Никулиной Е.А.»</w:t>
      </w:r>
    </w:p>
    <w:p w:rsidR="00FD7AFE" w:rsidRDefault="00FD7AFE" w:rsidP="00D909F6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</w:t>
      </w:r>
    </w:p>
    <w:p w:rsidR="00FD7AFE" w:rsidRDefault="00FD7AFE" w:rsidP="00FD7AFE">
      <w:pPr>
        <w:shd w:val="clear" w:color="auto" w:fill="FFFFFF"/>
        <w:spacing w:after="0" w:line="240" w:lineRule="auto"/>
        <w:ind w:right="-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033680" w:rsidRDefault="00033680" w:rsidP="0003368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33680">
        <w:rPr>
          <w:rFonts w:ascii="Times New Roman" w:eastAsia="Times New Roman" w:hAnsi="Times New Roman" w:cs="Times New Roman"/>
          <w:sz w:val="28"/>
          <w:szCs w:val="28"/>
        </w:rPr>
        <w:t xml:space="preserve">                Принято                                                                Согласовано                                                         Утверждаю</w:t>
      </w:r>
    </w:p>
    <w:p w:rsidR="00033680" w:rsidRDefault="00033680" w:rsidP="0003368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заседании методическим                                                  на заседании педагогическим                                  Директор МБОУ «Школа № 99»</w:t>
      </w:r>
    </w:p>
    <w:p w:rsidR="00033680" w:rsidRDefault="00033680" w:rsidP="0003368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МБОУ «Школа № 99»                                            советом МБОУ «Школа № 99»                               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033680" w:rsidRPr="00033680" w:rsidRDefault="00033680" w:rsidP="0003368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№1 от 25.08.2023г.                                               Протокол №1 от 28.08.2023г.                                   Приказ № 272 от 28.08.2023г.</w:t>
      </w:r>
    </w:p>
    <w:p w:rsidR="00033680" w:rsidRPr="00033680" w:rsidRDefault="00033680" w:rsidP="00FD7AFE">
      <w:pPr>
        <w:shd w:val="clear" w:color="auto" w:fill="FFFFFF"/>
        <w:spacing w:after="0" w:line="240" w:lineRule="auto"/>
        <w:ind w:right="-3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D7AFE" w:rsidRDefault="00FD7AFE" w:rsidP="00FD7AFE">
      <w:pPr>
        <w:shd w:val="clear" w:color="auto" w:fill="FFFFFF"/>
        <w:spacing w:after="0" w:line="240" w:lineRule="auto"/>
        <w:ind w:right="-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7AFE" w:rsidRDefault="00FD7AFE" w:rsidP="00FD7AFE">
      <w:pPr>
        <w:shd w:val="clear" w:color="auto" w:fill="FFFFFF"/>
        <w:spacing w:after="0" w:line="240" w:lineRule="auto"/>
        <w:ind w:right="-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7AFE" w:rsidRDefault="00FD7AFE" w:rsidP="00FD7AFE">
      <w:pPr>
        <w:shd w:val="clear" w:color="auto" w:fill="FFFFFF"/>
        <w:spacing w:after="0" w:line="240" w:lineRule="auto"/>
        <w:ind w:right="-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7AFE" w:rsidRDefault="00FD7AFE" w:rsidP="00FD7AFE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FD7AFE" w:rsidRDefault="00FD7AFE" w:rsidP="00FD7AFE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FD7AFE" w:rsidRDefault="00FD7AFE" w:rsidP="00FD7AFE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FD7AFE" w:rsidRPr="00FD7AFE" w:rsidRDefault="00FD7AFE" w:rsidP="00FD7AFE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FD7AFE">
        <w:rPr>
          <w:rFonts w:ascii="Times New Roman" w:eastAsia="Times New Roman" w:hAnsi="Times New Roman" w:cs="Times New Roman"/>
          <w:b/>
          <w:sz w:val="36"/>
          <w:szCs w:val="40"/>
        </w:rPr>
        <w:t xml:space="preserve">План </w:t>
      </w:r>
      <w:r w:rsidR="00A645FC">
        <w:rPr>
          <w:rFonts w:ascii="Times New Roman" w:eastAsia="Times New Roman" w:hAnsi="Times New Roman" w:cs="Times New Roman"/>
          <w:b/>
          <w:sz w:val="36"/>
          <w:szCs w:val="40"/>
        </w:rPr>
        <w:t>методической работы школы</w:t>
      </w:r>
    </w:p>
    <w:p w:rsidR="00FD7AFE" w:rsidRPr="00FD7AFE" w:rsidRDefault="00FD7AFE" w:rsidP="00FD7AFE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proofErr w:type="gramStart"/>
      <w:r w:rsidRPr="00FD7AFE">
        <w:rPr>
          <w:rFonts w:ascii="Times New Roman" w:eastAsia="Times New Roman" w:hAnsi="Times New Roman" w:cs="Times New Roman"/>
          <w:b/>
          <w:sz w:val="36"/>
          <w:szCs w:val="40"/>
        </w:rPr>
        <w:t>на</w:t>
      </w:r>
      <w:proofErr w:type="gramEnd"/>
      <w:r w:rsidRPr="00FD7AFE">
        <w:rPr>
          <w:rFonts w:ascii="Times New Roman" w:eastAsia="Times New Roman" w:hAnsi="Times New Roman" w:cs="Times New Roman"/>
          <w:b/>
          <w:sz w:val="36"/>
          <w:szCs w:val="40"/>
        </w:rPr>
        <w:t xml:space="preserve"> 2023-2024 учебный год</w:t>
      </w:r>
    </w:p>
    <w:p w:rsidR="00FD7AFE" w:rsidRPr="00FD7AFE" w:rsidRDefault="00FD7AFE" w:rsidP="00FD7AFE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FD7AFE" w:rsidRDefault="00FD7AFE" w:rsidP="00FD7AFE">
      <w:pPr>
        <w:shd w:val="clear" w:color="auto" w:fill="FFFFFF"/>
        <w:spacing w:after="0" w:line="240" w:lineRule="auto"/>
        <w:ind w:left="2556" w:right="2702" w:hanging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7AFE" w:rsidRDefault="00FD7AFE" w:rsidP="00FD7AFE">
      <w:pPr>
        <w:shd w:val="clear" w:color="auto" w:fill="FFFFFF"/>
        <w:spacing w:after="0" w:line="240" w:lineRule="auto"/>
        <w:ind w:left="2556" w:right="2702" w:hanging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7AFE" w:rsidRDefault="00FD7AFE" w:rsidP="00FD7AFE">
      <w:pPr>
        <w:shd w:val="clear" w:color="auto" w:fill="FFFFFF"/>
        <w:spacing w:after="0" w:line="240" w:lineRule="auto"/>
        <w:ind w:left="2556" w:right="2702" w:hanging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7AFE" w:rsidRDefault="00FD7AFE" w:rsidP="00FD7AFE">
      <w:pPr>
        <w:shd w:val="clear" w:color="auto" w:fill="FFFFFF"/>
        <w:spacing w:after="0" w:line="240" w:lineRule="auto"/>
        <w:ind w:left="2556" w:right="2702" w:hanging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7AFE" w:rsidRDefault="00FD7AFE" w:rsidP="00FD7AFE">
      <w:pPr>
        <w:shd w:val="clear" w:color="auto" w:fill="FFFFFF"/>
        <w:spacing w:after="0" w:line="240" w:lineRule="auto"/>
        <w:ind w:left="2556" w:right="2702" w:hanging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7AFE" w:rsidRDefault="00FD7AFE" w:rsidP="00FD7AFE">
      <w:pPr>
        <w:shd w:val="clear" w:color="auto" w:fill="FFFFFF"/>
        <w:spacing w:after="0" w:line="240" w:lineRule="auto"/>
        <w:ind w:left="2556" w:right="2702" w:hanging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7AFE" w:rsidRDefault="00FD7AFE" w:rsidP="00FD7AFE">
      <w:pPr>
        <w:shd w:val="clear" w:color="auto" w:fill="FFFFFF"/>
        <w:spacing w:after="0" w:line="240" w:lineRule="auto"/>
        <w:ind w:left="2556" w:right="2702" w:hanging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7AFE" w:rsidRDefault="00FD7AFE" w:rsidP="00033680">
      <w:pPr>
        <w:shd w:val="clear" w:color="auto" w:fill="FFFFFF"/>
        <w:spacing w:after="0" w:line="240" w:lineRule="auto"/>
        <w:ind w:right="2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D7AFE" w:rsidRDefault="00FD7AFE" w:rsidP="00FD7AFE">
      <w:pPr>
        <w:shd w:val="clear" w:color="auto" w:fill="FFFFFF"/>
        <w:spacing w:after="0" w:line="240" w:lineRule="auto"/>
        <w:ind w:left="2556" w:right="2702" w:hanging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7AFE" w:rsidRPr="00FD7AFE" w:rsidRDefault="00FD7AFE" w:rsidP="00FD7AFE">
      <w:pPr>
        <w:shd w:val="clear" w:color="auto" w:fill="FFFFFF"/>
        <w:spacing w:after="0" w:line="240" w:lineRule="auto"/>
        <w:ind w:left="2556" w:right="2702" w:hanging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D7AF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 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Ростов-на-Дону</w:t>
      </w:r>
    </w:p>
    <w:p w:rsidR="00FD7AFE" w:rsidRDefault="00FD7AFE" w:rsidP="00FD7AFE">
      <w:pPr>
        <w:shd w:val="clear" w:color="auto" w:fill="FFFFFF"/>
        <w:spacing w:after="0" w:line="240" w:lineRule="auto"/>
        <w:ind w:left="2556" w:right="2702" w:hanging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7DC0" w:rsidRPr="001D4276" w:rsidRDefault="009F7DC0" w:rsidP="00A645FC">
      <w:pPr>
        <w:shd w:val="clear" w:color="auto" w:fill="FFFFFF"/>
        <w:spacing w:after="0" w:line="240" w:lineRule="auto"/>
        <w:ind w:left="2556" w:right="2702" w:hanging="4"/>
        <w:jc w:val="center"/>
        <w:rPr>
          <w:rFonts w:ascii="Times New Roman" w:eastAsia="Times New Roman" w:hAnsi="Times New Roman" w:cs="Times New Roman"/>
          <w:color w:val="000000"/>
        </w:rPr>
      </w:pPr>
      <w:r w:rsidRPr="001D4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</w:t>
      </w:r>
      <w:r w:rsidR="00A6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методической работы школы на 2023-2024 учебный год</w:t>
      </w:r>
    </w:p>
    <w:p w:rsidR="00801567" w:rsidRDefault="009F7DC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9F7DC0">
        <w:rPr>
          <w:rFonts w:ascii="Times New Roman" w:hAnsi="Times New Roman" w:cs="Times New Roman"/>
          <w:b/>
          <w:sz w:val="24"/>
          <w:szCs w:val="24"/>
        </w:rPr>
        <w:t>Тема работы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 объединения «Повышение качества образовательного процесса путём использования современных педагогических технологий в условиях перехода и реализации обновлённых ФГОС».</w:t>
      </w:r>
    </w:p>
    <w:p w:rsidR="009F7DC0" w:rsidRDefault="009F7DC0" w:rsidP="009F7DC0">
      <w:pPr>
        <w:shd w:val="clear" w:color="auto" w:fill="FFFFFF"/>
        <w:spacing w:after="0" w:line="240" w:lineRule="auto"/>
        <w:ind w:left="402"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Цель методической работы: </w:t>
      </w:r>
      <w:r w:rsidRPr="001D427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качества преподавания предметов естественно- математического цикла, гуманитарного цикла   путем внедрения совреме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образовательных технологий в условиях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перехода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обновлённых ФГОС.</w:t>
      </w:r>
    </w:p>
    <w:p w:rsidR="009F7DC0" w:rsidRDefault="009F7DC0" w:rsidP="009F7DC0">
      <w:pPr>
        <w:shd w:val="clear" w:color="auto" w:fill="FFFFFF"/>
        <w:spacing w:after="0" w:line="240" w:lineRule="auto"/>
        <w:ind w:left="402" w:right="542"/>
        <w:jc w:val="both"/>
        <w:rPr>
          <w:rFonts w:ascii="Times New Roman" w:eastAsia="Times New Roman" w:hAnsi="Times New Roman" w:cs="Times New Roman"/>
          <w:color w:val="000000"/>
        </w:rPr>
      </w:pPr>
    </w:p>
    <w:p w:rsidR="009F7DC0" w:rsidRDefault="009F7DC0" w:rsidP="009F7DC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 М</w:t>
      </w:r>
      <w:r w:rsidR="00A645FC">
        <w:rPr>
          <w:rFonts w:ascii="Arial" w:hAnsi="Arial" w:cs="Arial"/>
          <w:b/>
          <w:bCs/>
          <w:color w:val="000000"/>
          <w:sz w:val="21"/>
          <w:szCs w:val="21"/>
        </w:rPr>
        <w:t>С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A645FC" w:rsidRPr="00A645FC" w:rsidRDefault="00A645FC" w:rsidP="00A645F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645FC">
        <w:rPr>
          <w:color w:val="1A1A1A"/>
          <w:shd w:val="clear" w:color="auto" w:fill="FFFFFF"/>
        </w:rPr>
        <w:t>Обновление содержания образования через:</w:t>
      </w:r>
    </w:p>
    <w:p w:rsidR="00A645FC" w:rsidRPr="00A645FC" w:rsidRDefault="00A645FC" w:rsidP="00A645FC">
      <w:pPr>
        <w:pStyle w:val="a3"/>
        <w:numPr>
          <w:ilvl w:val="0"/>
          <w:numId w:val="15"/>
        </w:numPr>
        <w:shd w:val="clear" w:color="auto" w:fill="FFFFFF"/>
        <w:spacing w:after="150"/>
        <w:rPr>
          <w:color w:val="000000"/>
        </w:rPr>
      </w:pPr>
      <w:proofErr w:type="gramStart"/>
      <w:r w:rsidRPr="00A645FC">
        <w:rPr>
          <w:color w:val="000000"/>
        </w:rPr>
        <w:t>совершенствование</w:t>
      </w:r>
      <w:proofErr w:type="gramEnd"/>
      <w:r w:rsidRPr="00A645FC">
        <w:rPr>
          <w:color w:val="000000"/>
        </w:rPr>
        <w:t xml:space="preserve"> условий для реализации ФГОС среднего общего образования (СОО - обновленное содержание)</w:t>
      </w:r>
    </w:p>
    <w:p w:rsidR="00A645FC" w:rsidRPr="00A645FC" w:rsidRDefault="00A645FC" w:rsidP="00A645FC">
      <w:pPr>
        <w:pStyle w:val="a3"/>
        <w:numPr>
          <w:ilvl w:val="0"/>
          <w:numId w:val="15"/>
        </w:numPr>
        <w:shd w:val="clear" w:color="auto" w:fill="FFFFFF"/>
        <w:spacing w:after="150"/>
        <w:rPr>
          <w:color w:val="000000"/>
        </w:rPr>
      </w:pPr>
      <w:proofErr w:type="gramStart"/>
      <w:r w:rsidRPr="00A645FC">
        <w:rPr>
          <w:color w:val="000000"/>
        </w:rPr>
        <w:t>совершенствование</w:t>
      </w:r>
      <w:proofErr w:type="gramEnd"/>
      <w:r w:rsidRPr="00A645FC">
        <w:rPr>
          <w:color w:val="000000"/>
        </w:rPr>
        <w:t xml:space="preserve"> качества </w:t>
      </w:r>
      <w:proofErr w:type="spellStart"/>
      <w:r w:rsidRPr="00A645FC">
        <w:rPr>
          <w:color w:val="000000"/>
        </w:rPr>
        <w:t>обученности</w:t>
      </w:r>
      <w:proofErr w:type="spellEnd"/>
      <w:r w:rsidRPr="00A645FC">
        <w:rPr>
          <w:color w:val="000000"/>
        </w:rPr>
        <w:t xml:space="preserve"> выпускников на уровне среднего общего образования (СОО);</w:t>
      </w:r>
    </w:p>
    <w:p w:rsidR="00A645FC" w:rsidRDefault="00A645FC" w:rsidP="00A645FC">
      <w:pPr>
        <w:pStyle w:val="a3"/>
        <w:numPr>
          <w:ilvl w:val="0"/>
          <w:numId w:val="15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proofErr w:type="gramStart"/>
      <w:r w:rsidRPr="00A645FC">
        <w:rPr>
          <w:color w:val="000000"/>
        </w:rPr>
        <w:t>создание</w:t>
      </w:r>
      <w:proofErr w:type="gramEnd"/>
      <w:r w:rsidRPr="00A645FC">
        <w:rPr>
          <w:color w:val="000000"/>
        </w:rPr>
        <w:t xml:space="preserve"> условий (организационно-управленческих, методических, педагогических)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стандартом;</w:t>
      </w:r>
    </w:p>
    <w:p w:rsidR="00A645FC" w:rsidRDefault="009F7DC0" w:rsidP="00A645FC">
      <w:pPr>
        <w:pStyle w:val="a3"/>
        <w:numPr>
          <w:ilvl w:val="0"/>
          <w:numId w:val="15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645FC">
        <w:rPr>
          <w:color w:val="000000"/>
        </w:rPr>
        <w:t>Продолжить внедрение инновационных программ и технологий для повышения качества обучения.</w:t>
      </w:r>
    </w:p>
    <w:p w:rsidR="009F7DC0" w:rsidRPr="00A645FC" w:rsidRDefault="009F7DC0" w:rsidP="00A645FC">
      <w:pPr>
        <w:pStyle w:val="a3"/>
        <w:numPr>
          <w:ilvl w:val="0"/>
          <w:numId w:val="15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645FC">
        <w:rPr>
          <w:color w:val="000000"/>
        </w:rPr>
        <w:t>Изучение и внедрение в практику работы нормативных документов, регламентирующих условия реализации образовательной программы по предметам естественно – математического цикла с учётом достижения целей, устанавливаемых Федеральным государственным образовательным стандартом.</w:t>
      </w:r>
    </w:p>
    <w:p w:rsidR="009F7DC0" w:rsidRPr="009A5128" w:rsidRDefault="009F7DC0" w:rsidP="009F7D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A5128">
        <w:rPr>
          <w:color w:val="000000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9F7DC0" w:rsidRPr="009A5128" w:rsidRDefault="009F7DC0" w:rsidP="009F7D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A5128">
        <w:rPr>
          <w:color w:val="000000"/>
        </w:rPr>
        <w:t>Развитие творческих способностей учащихся. Повышение интереса к изучению предметов естественно-математического цикла.</w:t>
      </w:r>
    </w:p>
    <w:p w:rsidR="009F7DC0" w:rsidRPr="009A5128" w:rsidRDefault="009F7DC0" w:rsidP="009F7D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A5128">
        <w:rPr>
          <w:color w:val="000000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исследовательской и проектной деятельности.</w:t>
      </w:r>
    </w:p>
    <w:p w:rsidR="009F7DC0" w:rsidRPr="009A5128" w:rsidRDefault="009F7DC0" w:rsidP="009F7D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A5128">
        <w:rPr>
          <w:color w:val="000000"/>
        </w:rPr>
        <w:t>Продолжить работу по предупреждению отклонений в освоении учащимися обязательного минимума содержания образования по предметам.</w:t>
      </w:r>
    </w:p>
    <w:p w:rsidR="009A5128" w:rsidRDefault="009F7DC0" w:rsidP="00A16A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A5128">
        <w:rPr>
          <w:color w:val="000000"/>
        </w:rPr>
        <w:t xml:space="preserve">Продолжить работу по повышению уровня подготовки учащихся к ЕГЭ и ОГЭ (ГИА) по предметам </w:t>
      </w:r>
    </w:p>
    <w:p w:rsidR="009F7DC0" w:rsidRPr="009A5128" w:rsidRDefault="009F7DC0" w:rsidP="00A16A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A5128">
        <w:rPr>
          <w:color w:val="000000"/>
        </w:rPr>
        <w:lastRenderedPageBreak/>
        <w:t>Продолжить работу по созданию условий для повышения уровня мастерства учителей через участие в мастер-классах, круглых столах, семинарах; через организацию системы работы по самообразованию и обмену опытом; через накопление инновационных разработок и распространение передовых педагогических идей.</w:t>
      </w:r>
    </w:p>
    <w:p w:rsidR="009F7DC0" w:rsidRPr="009A5128" w:rsidRDefault="009F7DC0" w:rsidP="009F7D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A5128">
        <w:rPr>
          <w:color w:val="000000"/>
        </w:rPr>
        <w:t>Вести планомерную работу по преемственности в обучении в целях перехода на обновлённые ФГОС</w:t>
      </w:r>
    </w:p>
    <w:p w:rsidR="009F7DC0" w:rsidRPr="009A5128" w:rsidRDefault="009F7DC0" w:rsidP="009F7D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A5128">
        <w:rPr>
          <w:color w:val="000000"/>
        </w:rPr>
        <w:t>Продолжать взаимное посещение открытых уроков с целью передачи передового педагогического опыта и мастерства.</w:t>
      </w:r>
    </w:p>
    <w:p w:rsidR="009F7DC0" w:rsidRPr="009A5128" w:rsidRDefault="009F7DC0" w:rsidP="009F7D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A5128">
        <w:rPr>
          <w:color w:val="000000"/>
        </w:rPr>
        <w:t>Организовать работу по развитию личностно-творческих начал учеников.</w:t>
      </w:r>
    </w:p>
    <w:p w:rsidR="009F7DC0" w:rsidRPr="009A5128" w:rsidRDefault="009F7DC0" w:rsidP="009F7D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A5128">
        <w:rPr>
          <w:color w:val="000000"/>
        </w:rPr>
        <w:t xml:space="preserve">Анализировать результаты образовательной деятельности на заседаниях </w:t>
      </w:r>
      <w:r w:rsidR="00A645FC">
        <w:rPr>
          <w:color w:val="000000"/>
        </w:rPr>
        <w:t>МО</w:t>
      </w:r>
      <w:r w:rsidRPr="009A5128">
        <w:rPr>
          <w:color w:val="000000"/>
        </w:rPr>
        <w:t>, педагогических советах.</w:t>
      </w:r>
    </w:p>
    <w:p w:rsidR="009F7DC0" w:rsidRPr="009A5128" w:rsidRDefault="009F7DC0" w:rsidP="009F7D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A5128">
        <w:rPr>
          <w:color w:val="000000"/>
        </w:rPr>
        <w:t>Продолжить совершенствование системы работы по сохранению здоровья обучающихся и обеспечению их жизнедеятельности.</w:t>
      </w:r>
    </w:p>
    <w:p w:rsidR="009F7DC0" w:rsidRPr="009A5128" w:rsidRDefault="009F7DC0" w:rsidP="009F7D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A5128">
        <w:rPr>
          <w:color w:val="000000"/>
        </w:rPr>
        <w:t>Изучать инновационные подходы в методике преподавания школьных предметов в условиях реализации ФГОС и вырабатывать методические рекомендации для членов МО.</w:t>
      </w:r>
    </w:p>
    <w:p w:rsidR="009F7DC0" w:rsidRPr="009A5128" w:rsidRDefault="009F7DC0" w:rsidP="009F7D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A5128">
        <w:rPr>
          <w:color w:val="000000"/>
        </w:rPr>
        <w:t>Повышать качество образования и развивать интерес к дисциплинам естественно-математического цикла, используя системно-</w:t>
      </w:r>
      <w:proofErr w:type="spellStart"/>
      <w:r w:rsidRPr="009A5128">
        <w:rPr>
          <w:color w:val="000000"/>
        </w:rPr>
        <w:t>деятельностный</w:t>
      </w:r>
      <w:proofErr w:type="spellEnd"/>
      <w:r w:rsidRPr="009A5128">
        <w:rPr>
          <w:color w:val="000000"/>
        </w:rPr>
        <w:t xml:space="preserve"> подход в обучении, организацию проектной и внеурочной деятельности учащихся и кружковую работу по предметам.</w:t>
      </w:r>
    </w:p>
    <w:p w:rsidR="009F7DC0" w:rsidRPr="009A5128" w:rsidRDefault="009F7DC0" w:rsidP="009F7D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A5128">
        <w:rPr>
          <w:color w:val="000000"/>
        </w:rPr>
        <w:t>Организовать повышение квалификации учителей через постоянно действующие дистанционные формы обучения (курсы повышения квалификации).</w:t>
      </w:r>
    </w:p>
    <w:p w:rsidR="009A5128" w:rsidRPr="001D4276" w:rsidRDefault="009A5128" w:rsidP="009A5128">
      <w:pPr>
        <w:shd w:val="clear" w:color="auto" w:fill="FFFFFF"/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color w:val="000000"/>
        </w:rPr>
      </w:pPr>
      <w:r w:rsidRPr="001D4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методической работы М</w:t>
      </w:r>
      <w:r w:rsidR="00E1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D4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5128" w:rsidRPr="001D4276" w:rsidRDefault="009A5128" w:rsidP="009A5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" w:right="548" w:firstLine="24"/>
        <w:rPr>
          <w:rFonts w:ascii="Times New Roman" w:eastAsia="Times New Roman" w:hAnsi="Times New Roman" w:cs="Times New Roman"/>
          <w:color w:val="000000"/>
        </w:rPr>
      </w:pPr>
      <w:proofErr w:type="gramStart"/>
      <w:r w:rsidRPr="001D4276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</w:t>
      </w:r>
      <w:proofErr w:type="gramEnd"/>
      <w:r w:rsidRPr="001D4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методического объединения по вопросам методики обучения и воспитания обучающихся;</w:t>
      </w:r>
    </w:p>
    <w:p w:rsidR="009A5128" w:rsidRPr="009A5128" w:rsidRDefault="009A5128" w:rsidP="009A51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512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proofErr w:type="gramEnd"/>
      <w:r w:rsidRPr="009A5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проведение открытых уроков, внеклассных мероприятий, участие в конкурсах, очных и заочных олимпиадах;</w:t>
      </w:r>
    </w:p>
    <w:p w:rsidR="009A5128" w:rsidRPr="001D4276" w:rsidRDefault="009A5128" w:rsidP="009A5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" w:right="550" w:firstLine="24"/>
        <w:rPr>
          <w:rFonts w:ascii="Times New Roman" w:eastAsia="Times New Roman" w:hAnsi="Times New Roman" w:cs="Times New Roman"/>
          <w:color w:val="000000"/>
        </w:rPr>
      </w:pPr>
      <w:proofErr w:type="gramStart"/>
      <w:r w:rsidRPr="001D427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</w:t>
      </w:r>
      <w:proofErr w:type="gramEnd"/>
      <w:r w:rsidRPr="001D4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реализация в учебно-воспитательном процессе требований нормативных документов, актуального педагогического опыта;</w:t>
      </w:r>
    </w:p>
    <w:p w:rsidR="009A5128" w:rsidRPr="001D4276" w:rsidRDefault="009A5128" w:rsidP="009A5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60"/>
        <w:rPr>
          <w:rFonts w:ascii="Times New Roman" w:eastAsia="Times New Roman" w:hAnsi="Times New Roman" w:cs="Times New Roman"/>
          <w:color w:val="000000"/>
        </w:rPr>
      </w:pPr>
      <w:proofErr w:type="gramStart"/>
      <w:r w:rsidRPr="001D42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gramEnd"/>
      <w:r w:rsidRPr="001D4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предметной недели;</w:t>
      </w:r>
    </w:p>
    <w:p w:rsidR="009A5128" w:rsidRPr="009A5128" w:rsidRDefault="009A5128" w:rsidP="009A5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60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1D4276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аимопосещение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педагогами;</w:t>
      </w:r>
    </w:p>
    <w:p w:rsidR="009A5128" w:rsidRPr="009A5128" w:rsidRDefault="009A5128" w:rsidP="009A51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1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gramEnd"/>
      <w:r w:rsidRPr="009A5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 МО над темой самообразования</w:t>
      </w:r>
      <w:r w:rsidRPr="009A5128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9A5128" w:rsidRPr="009A5128" w:rsidRDefault="009A5128" w:rsidP="009A51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512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proofErr w:type="gramEnd"/>
      <w:r w:rsidRPr="009A5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контрольных работ, пробных работ ОГЭ и ЕГЭ;</w:t>
      </w:r>
    </w:p>
    <w:p w:rsidR="00C90722" w:rsidRPr="00D909F6" w:rsidRDefault="00C90722" w:rsidP="00D909F6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1D4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работы:</w:t>
      </w:r>
    </w:p>
    <w:p w:rsidR="00C90722" w:rsidRPr="001D4276" w:rsidRDefault="00C90722" w:rsidP="00C90722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color w:val="000000"/>
        </w:rPr>
      </w:pPr>
    </w:p>
    <w:p w:rsidR="00C90722" w:rsidRPr="00C90722" w:rsidRDefault="00C90722" w:rsidP="00C9072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90722">
        <w:rPr>
          <w:color w:val="000000"/>
        </w:rPr>
        <w:lastRenderedPageBreak/>
        <w:t xml:space="preserve"> </w:t>
      </w:r>
      <w:proofErr w:type="gramStart"/>
      <w:r w:rsidRPr="00C90722">
        <w:rPr>
          <w:color w:val="000000"/>
        </w:rPr>
        <w:t>овладение</w:t>
      </w:r>
      <w:proofErr w:type="gramEnd"/>
      <w:r w:rsidRPr="00C90722">
        <w:rPr>
          <w:color w:val="000000"/>
        </w:rPr>
        <w:t xml:space="preserve"> учителями МО системой преподавания предметов в соответствии с обновлёнными ФГОС;</w:t>
      </w:r>
    </w:p>
    <w:p w:rsidR="00C90722" w:rsidRPr="00C90722" w:rsidRDefault="00C90722" w:rsidP="00C9072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в процессе обучения для развития творческой активности обучающихся.</w:t>
      </w:r>
    </w:p>
    <w:p w:rsidR="00C90722" w:rsidRDefault="00C90722" w:rsidP="00C9072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дисциплинах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части общечеловеческой культуры, понимания значимости их для общественного процесса.</w:t>
      </w:r>
    </w:p>
    <w:p w:rsidR="00C90722" w:rsidRPr="001D4276" w:rsidRDefault="00C90722" w:rsidP="00C907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1D4276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proofErr w:type="gramEnd"/>
      <w:r w:rsidRPr="001D4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знаний обучающихся;</w:t>
      </w:r>
    </w:p>
    <w:p w:rsidR="00C90722" w:rsidRPr="001D4276" w:rsidRDefault="00C90722" w:rsidP="00C907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1D427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proofErr w:type="gramEnd"/>
      <w:r w:rsidRPr="001D4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познавательного интереса обучающихся к предметам;</w:t>
      </w:r>
    </w:p>
    <w:p w:rsidR="00C90722" w:rsidRPr="00C90722" w:rsidRDefault="00C90722" w:rsidP="00C9072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90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аправления </w:t>
      </w:r>
      <w:proofErr w:type="gramStart"/>
      <w:r w:rsidRPr="00C90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:</w:t>
      </w:r>
      <w:proofErr w:type="gramEnd"/>
    </w:p>
    <w:p w:rsidR="00C90722" w:rsidRPr="00C90722" w:rsidRDefault="00C90722" w:rsidP="00C9072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</w:t>
      </w:r>
      <w:r w:rsidRPr="00C90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деятельность</w:t>
      </w: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0722" w:rsidRPr="00C90722" w:rsidRDefault="00C90722" w:rsidP="00C9072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Знакомство со структурой современного урок, конструирование современного урока</w:t>
      </w:r>
    </w:p>
    <w:p w:rsidR="00C90722" w:rsidRPr="00C90722" w:rsidRDefault="00C90722" w:rsidP="00C9072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Анализ методической деятельности за 202</w:t>
      </w:r>
      <w:r w:rsidR="00D22EB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D22EB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и планирование на 202</w:t>
      </w:r>
      <w:r w:rsidR="00D22EB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D22EB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C90722" w:rsidRPr="00C90722" w:rsidRDefault="00C90722" w:rsidP="00C9072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Изучение направлений деятельности педагогов (темы самообразования).</w:t>
      </w:r>
    </w:p>
    <w:p w:rsidR="00C90722" w:rsidRPr="00C90722" w:rsidRDefault="00C90722" w:rsidP="00C9072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90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 Информационная деятельность:</w:t>
      </w:r>
    </w:p>
    <w:p w:rsidR="00C90722" w:rsidRPr="00C90722" w:rsidRDefault="00C90722" w:rsidP="00C9072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Изучение новинок в методической литературе в целях совершенствования педагогической деятельности.</w:t>
      </w:r>
    </w:p>
    <w:p w:rsidR="00C90722" w:rsidRPr="00C90722" w:rsidRDefault="00C90722" w:rsidP="00C9072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Продолжение знакомства с ФГОС основного общего образования.</w:t>
      </w:r>
    </w:p>
    <w:p w:rsidR="00C90722" w:rsidRPr="00C90722" w:rsidRDefault="00C90722" w:rsidP="00C9072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90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Консультативная деятельность:</w:t>
      </w:r>
    </w:p>
    <w:p w:rsidR="00C90722" w:rsidRPr="00C90722" w:rsidRDefault="00C90722" w:rsidP="00C9072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Консультирование педагогов по вопросам тематического планирования.</w:t>
      </w:r>
    </w:p>
    <w:p w:rsidR="00C90722" w:rsidRPr="00C90722" w:rsidRDefault="00C90722" w:rsidP="00C9072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Консультирование педагогов с целью ликвидации затруднений в педагогической деятельности.</w:t>
      </w:r>
    </w:p>
    <w:p w:rsidR="00C90722" w:rsidRPr="00C90722" w:rsidRDefault="00C90722" w:rsidP="00C9072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Консультирование педагогов по вопросам в сфере формирования универсальных учебных действий в рамках ФГОС третьего поколения.</w:t>
      </w:r>
    </w:p>
    <w:p w:rsidR="00C90722" w:rsidRPr="00C90722" w:rsidRDefault="00C90722" w:rsidP="00D22EB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90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Организационные формы работы:</w:t>
      </w:r>
    </w:p>
    <w:p w:rsidR="00C90722" w:rsidRPr="00C90722" w:rsidRDefault="00C90722" w:rsidP="00D22EB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1. Заседания методического объединения.</w:t>
      </w:r>
    </w:p>
    <w:p w:rsidR="00C90722" w:rsidRPr="00C90722" w:rsidRDefault="00C90722" w:rsidP="00D22EB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2. Методическая помощь и индивидуальные консультации по вопросам преподавания русского языка и литературы, математики, организации внеклассной деятельности.</w:t>
      </w:r>
    </w:p>
    <w:p w:rsidR="00C90722" w:rsidRPr="00C90722" w:rsidRDefault="00C90722" w:rsidP="00D22EB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педагогами.</w:t>
      </w:r>
    </w:p>
    <w:p w:rsidR="00C90722" w:rsidRPr="00C90722" w:rsidRDefault="00C90722" w:rsidP="00D22EB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90722">
        <w:rPr>
          <w:rFonts w:ascii="Times New Roman" w:eastAsia="Times New Roman" w:hAnsi="Times New Roman" w:cs="Times New Roman"/>
          <w:color w:val="000000"/>
          <w:sz w:val="24"/>
          <w:szCs w:val="24"/>
        </w:rPr>
        <w:t>4.  Повышение квалификации педагогов на курсах. Прохождение аттестации педагогических кадров.</w:t>
      </w:r>
    </w:p>
    <w:p w:rsidR="00BA3072" w:rsidRPr="001D4276" w:rsidRDefault="00BA3072" w:rsidP="00BA3072">
      <w:pPr>
        <w:shd w:val="clear" w:color="auto" w:fill="FFFFFF"/>
        <w:spacing w:after="0" w:line="240" w:lineRule="auto"/>
        <w:ind w:left="1280" w:right="142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1D4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М</w:t>
      </w:r>
      <w:r w:rsidR="00E1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BA3072" w:rsidRPr="00BA3072" w:rsidRDefault="00BA3072" w:rsidP="00BA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</w:t>
      </w:r>
      <w:r w:rsidRPr="00BA307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1 Организационно-педагогическая деятельность. Информационное</w:t>
      </w:r>
    </w:p>
    <w:p w:rsidR="00BA3072" w:rsidRPr="00BA3072" w:rsidRDefault="00BA3072" w:rsidP="00BA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A307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           </w:t>
      </w:r>
      <w:proofErr w:type="gramStart"/>
      <w:r w:rsidRPr="00BA307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обеспечение</w:t>
      </w:r>
      <w:proofErr w:type="gramEnd"/>
      <w:r w:rsidRPr="00BA3072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BA3072" w:rsidRPr="00BA3072" w:rsidRDefault="00BA3072" w:rsidP="00BA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</w:t>
      </w:r>
      <w:r w:rsidRPr="00BA3072">
        <w:rPr>
          <w:rFonts w:ascii="Times New Roman" w:eastAsia="Times New Roman" w:hAnsi="Times New Roman" w:cs="Times New Roman"/>
          <w:color w:val="1A1A1A"/>
          <w:sz w:val="24"/>
          <w:szCs w:val="24"/>
        </w:rPr>
        <w:t>Работа с документами.</w:t>
      </w:r>
    </w:p>
    <w:p w:rsidR="00BA3072" w:rsidRPr="00BA3072" w:rsidRDefault="00BA3072" w:rsidP="00BA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</w:t>
      </w:r>
      <w:r w:rsidRPr="00BA3072">
        <w:rPr>
          <w:rFonts w:ascii="Times New Roman" w:eastAsia="Times New Roman" w:hAnsi="Times New Roman" w:cs="Times New Roman"/>
          <w:color w:val="1A1A1A"/>
          <w:sz w:val="24"/>
          <w:szCs w:val="24"/>
        </w:rPr>
        <w:t>Задачи:</w:t>
      </w:r>
    </w:p>
    <w:p w:rsidR="00BA3072" w:rsidRPr="00BA3072" w:rsidRDefault="00BA3072" w:rsidP="00BA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</w:t>
      </w:r>
      <w:r w:rsidRPr="00BA3072">
        <w:rPr>
          <w:rFonts w:ascii="Times New Roman" w:eastAsia="Times New Roman" w:hAnsi="Times New Roman" w:cs="Times New Roman"/>
          <w:color w:val="1A1A1A"/>
          <w:sz w:val="24"/>
          <w:szCs w:val="24"/>
        </w:rPr>
        <w:t>-повышение профессиональной культуры учителя через участие в реализации</w:t>
      </w:r>
    </w:p>
    <w:p w:rsidR="00BA3072" w:rsidRPr="00BA3072" w:rsidRDefault="00BA3072" w:rsidP="00BA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           </w:t>
      </w:r>
      <w:proofErr w:type="gramStart"/>
      <w:r w:rsidRPr="00BA3072">
        <w:rPr>
          <w:rFonts w:ascii="Times New Roman" w:eastAsia="Times New Roman" w:hAnsi="Times New Roman" w:cs="Times New Roman"/>
          <w:color w:val="1A1A1A"/>
          <w:sz w:val="24"/>
          <w:szCs w:val="24"/>
        </w:rPr>
        <w:t>методической</w:t>
      </w:r>
      <w:proofErr w:type="gramEnd"/>
      <w:r w:rsidRPr="00BA307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идеи;</w:t>
      </w:r>
    </w:p>
    <w:p w:rsidR="009A5128" w:rsidRDefault="00BA3072" w:rsidP="00BA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</w:t>
      </w:r>
      <w:r w:rsidRPr="00BA3072">
        <w:rPr>
          <w:rFonts w:ascii="Times New Roman" w:eastAsia="Times New Roman" w:hAnsi="Times New Roman" w:cs="Times New Roman"/>
          <w:color w:val="1A1A1A"/>
          <w:sz w:val="24"/>
          <w:szCs w:val="24"/>
        </w:rPr>
        <w:t>-создание условий для повышения социально-профессионального статуса учителя.</w:t>
      </w:r>
    </w:p>
    <w:p w:rsidR="00BA3072" w:rsidRPr="00BA3072" w:rsidRDefault="00BA3072" w:rsidP="00BA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5670"/>
        <w:gridCol w:w="1985"/>
        <w:gridCol w:w="2976"/>
        <w:gridCol w:w="2268"/>
      </w:tblGrid>
      <w:tr w:rsidR="00D35EED" w:rsidTr="00D35EED">
        <w:tc>
          <w:tcPr>
            <w:tcW w:w="709" w:type="dxa"/>
          </w:tcPr>
          <w:p w:rsidR="00D35EED" w:rsidRPr="00BA3072" w:rsidRDefault="00D35EED" w:rsidP="00BA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BA307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№/п</w:t>
            </w:r>
          </w:p>
        </w:tc>
        <w:tc>
          <w:tcPr>
            <w:tcW w:w="5670" w:type="dxa"/>
          </w:tcPr>
          <w:p w:rsidR="00D35EED" w:rsidRPr="00BA3072" w:rsidRDefault="00D35EED" w:rsidP="00BA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BA307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1985" w:type="dxa"/>
          </w:tcPr>
          <w:p w:rsidR="00D35EED" w:rsidRPr="00BA3072" w:rsidRDefault="00D35EED" w:rsidP="00BA30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BA307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Сроки</w:t>
            </w:r>
          </w:p>
          <w:p w:rsidR="00D35EED" w:rsidRPr="00BA3072" w:rsidRDefault="00D35EED" w:rsidP="00BA30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proofErr w:type="gramStart"/>
            <w:r w:rsidRPr="00BA307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976" w:type="dxa"/>
          </w:tcPr>
          <w:p w:rsidR="00D35EED" w:rsidRPr="00BA3072" w:rsidRDefault="00D35EED" w:rsidP="00BA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Цели </w:t>
            </w:r>
          </w:p>
        </w:tc>
        <w:tc>
          <w:tcPr>
            <w:tcW w:w="2268" w:type="dxa"/>
          </w:tcPr>
          <w:p w:rsidR="00D35EED" w:rsidRPr="00BA3072" w:rsidRDefault="00D35EED" w:rsidP="00BA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BA307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D35EED" w:rsidTr="00D35EED">
        <w:tc>
          <w:tcPr>
            <w:tcW w:w="709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35EED" w:rsidRPr="00D35EED" w:rsidRDefault="00D35EED" w:rsidP="00D35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35E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Организационно-педагогическая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D35E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деятельность</w:t>
            </w:r>
            <w:r w:rsidR="005F19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. </w:t>
            </w:r>
            <w:r w:rsidR="005F19BF" w:rsidRPr="005F19B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Реализации обновленных ФГОС.</w:t>
            </w:r>
          </w:p>
          <w:p w:rsidR="00D35EED" w:rsidRPr="005E1C68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5EED" w:rsidRPr="005E1C68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E1C6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976" w:type="dxa"/>
          </w:tcPr>
          <w:p w:rsidR="00D35EED" w:rsidRPr="00D35EED" w:rsidRDefault="00D35EED" w:rsidP="00D35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35E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Выработка единых представлений о перспективах работы,</w:t>
            </w:r>
          </w:p>
          <w:p w:rsidR="005F19BF" w:rsidRPr="005F19BF" w:rsidRDefault="00D35EED" w:rsidP="005F1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D35E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определение</w:t>
            </w:r>
            <w:proofErr w:type="gramEnd"/>
            <w:r w:rsidRPr="00D35E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направлений деятельности.</w:t>
            </w:r>
            <w:r w:rsidR="005F19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5F19BF" w:rsidRPr="005F19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</w:t>
            </w:r>
            <w:r w:rsidR="005F19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беспечение </w:t>
            </w:r>
            <w:r w:rsidR="005F19BF" w:rsidRPr="005F19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сопровождения реализации обновленных</w:t>
            </w:r>
          </w:p>
          <w:p w:rsidR="00D35EED" w:rsidRPr="005F19BF" w:rsidRDefault="005F19BF" w:rsidP="00D35EE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5F19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ФГОС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E1C6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Руководитель МО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</w:t>
            </w:r>
          </w:p>
          <w:p w:rsidR="00D35EED" w:rsidRPr="005E1C68" w:rsidRDefault="00D35EED" w:rsidP="00D3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</w:tr>
      <w:tr w:rsidR="00D35EED" w:rsidTr="00D35EED">
        <w:tc>
          <w:tcPr>
            <w:tcW w:w="709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35EED" w:rsidRPr="008A7F77" w:rsidRDefault="00D35EED" w:rsidP="005E1C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E1C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Рассмотрение рабочих программ по предметам.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5E1C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Утверждение плана МО на 2023-2024 учебный год</w:t>
            </w:r>
          </w:p>
        </w:tc>
        <w:tc>
          <w:tcPr>
            <w:tcW w:w="1985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Август </w:t>
            </w:r>
          </w:p>
        </w:tc>
        <w:tc>
          <w:tcPr>
            <w:tcW w:w="2976" w:type="dxa"/>
          </w:tcPr>
          <w:p w:rsidR="00D35EED" w:rsidRDefault="00903A51" w:rsidP="00903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03A5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Проектирование развития образовательного процесса,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903A5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организация продуктивной педагогической деятельности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Учителя-предметники, руководитель МО</w:t>
            </w:r>
          </w:p>
        </w:tc>
      </w:tr>
      <w:tr w:rsidR="00D35EED" w:rsidTr="00D35EED">
        <w:tc>
          <w:tcPr>
            <w:tcW w:w="709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35EED" w:rsidRPr="008A7F77" w:rsidRDefault="00903A51" w:rsidP="005E1C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03A5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Работа с одаренными детьми. </w:t>
            </w:r>
            <w:r w:rsidR="00D35EED" w:rsidRPr="005E1C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Проведение школьного тура предметных</w:t>
            </w:r>
            <w:r w:rsidR="00D35E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D35EED" w:rsidRPr="005E1C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олимпиад.</w:t>
            </w:r>
            <w:r w:rsidR="00D35E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D35EED" w:rsidRPr="008A7F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Отчет об участии в школьном туре предметных олимпиад.</w:t>
            </w:r>
            <w:r w:rsidR="00902288" w:rsidRPr="008A7F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Отчет об участии в районном туре предметных олимпиад</w:t>
            </w:r>
            <w:r w:rsid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5EED" w:rsidRDefault="00902288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Течение года</w:t>
            </w:r>
          </w:p>
        </w:tc>
        <w:tc>
          <w:tcPr>
            <w:tcW w:w="2976" w:type="dxa"/>
          </w:tcPr>
          <w:p w:rsidR="00D35EED" w:rsidRPr="00D35EED" w:rsidRDefault="00D35EED" w:rsidP="00D35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35E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Выявление одарённых детей и создание условий,</w:t>
            </w:r>
          </w:p>
          <w:p w:rsidR="00D35EED" w:rsidRDefault="00D35EED" w:rsidP="00D35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D35E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способствующий</w:t>
            </w:r>
            <w:proofErr w:type="gramEnd"/>
            <w:r w:rsidRPr="00D35E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их оптимальному развитию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Учителя-предметники.</w:t>
            </w:r>
          </w:p>
        </w:tc>
      </w:tr>
      <w:tr w:rsidR="00D35EED" w:rsidTr="00D35EED">
        <w:tc>
          <w:tcPr>
            <w:tcW w:w="709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35EED" w:rsidRPr="008A7F77" w:rsidRDefault="00902288" w:rsidP="00902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Диагностическая и контрольно-коррекционная деятельность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. </w:t>
            </w:r>
            <w:r w:rsidR="00D35EED" w:rsidRPr="005E1C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Подготовка и выбор тестовых работ для входного, стартового, промежуточного и итогового</w:t>
            </w:r>
            <w:r w:rsidR="00D35E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D35EED" w:rsidRPr="005E1C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контроля.</w:t>
            </w:r>
          </w:p>
        </w:tc>
        <w:tc>
          <w:tcPr>
            <w:tcW w:w="1985" w:type="dxa"/>
          </w:tcPr>
          <w:p w:rsidR="00D35EED" w:rsidRPr="008A7F77" w:rsidRDefault="00D35EED" w:rsidP="008A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A7F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Сентябрь</w:t>
            </w:r>
          </w:p>
          <w:p w:rsidR="00D35EED" w:rsidRPr="008A7F77" w:rsidRDefault="00D35EED" w:rsidP="008A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A7F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Декабрь</w:t>
            </w:r>
          </w:p>
          <w:p w:rsidR="00D35EED" w:rsidRDefault="00D35EED" w:rsidP="008A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A7F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D35EED" w:rsidRPr="00902288" w:rsidRDefault="00902288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Оказание методической помощи.</w:t>
            </w:r>
          </w:p>
        </w:tc>
        <w:tc>
          <w:tcPr>
            <w:tcW w:w="2268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Учителя-предметники </w:t>
            </w:r>
          </w:p>
        </w:tc>
      </w:tr>
      <w:tr w:rsidR="00D35EED" w:rsidTr="00D35EED">
        <w:tc>
          <w:tcPr>
            <w:tcW w:w="709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D35EED" w:rsidRPr="008A7F77" w:rsidRDefault="00903A51" w:rsidP="008A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03A5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Инновационная, научно-исследовательская деятельность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Октябрь </w:t>
            </w:r>
          </w:p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Ноябрь </w:t>
            </w:r>
          </w:p>
        </w:tc>
        <w:tc>
          <w:tcPr>
            <w:tcW w:w="2976" w:type="dxa"/>
          </w:tcPr>
          <w:p w:rsidR="00D35EED" w:rsidRPr="00903A51" w:rsidRDefault="00903A51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03A5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Освоение и внедрение новых педагогических технологий.</w:t>
            </w:r>
          </w:p>
        </w:tc>
        <w:tc>
          <w:tcPr>
            <w:tcW w:w="2268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Учителя-предметники, руководитель МО</w:t>
            </w:r>
          </w:p>
        </w:tc>
      </w:tr>
      <w:tr w:rsidR="00D35EED" w:rsidTr="00D35EED">
        <w:tc>
          <w:tcPr>
            <w:tcW w:w="709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</w:tcPr>
          <w:p w:rsidR="00902288" w:rsidRPr="00902288" w:rsidRDefault="00902288" w:rsidP="00902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Наставничество. </w:t>
            </w:r>
            <w:r w:rsidRP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Работа с молодыми и вновь</w:t>
            </w:r>
          </w:p>
          <w:p w:rsidR="00902288" w:rsidRPr="00902288" w:rsidRDefault="00902288" w:rsidP="00902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пришедшими</w:t>
            </w:r>
            <w:proofErr w:type="gramEnd"/>
            <w:r w:rsidRP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педагогами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D35EED" w:rsidRPr="008A7F77" w:rsidRDefault="00D35EED" w:rsidP="00902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Ноябрь </w:t>
            </w:r>
          </w:p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Декабрь </w:t>
            </w:r>
          </w:p>
        </w:tc>
        <w:tc>
          <w:tcPr>
            <w:tcW w:w="2976" w:type="dxa"/>
          </w:tcPr>
          <w:p w:rsidR="00902288" w:rsidRPr="00902288" w:rsidRDefault="00902288" w:rsidP="00902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Создание условий для профессионального роста молодых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специалистов, способствующих снижению проблем</w:t>
            </w:r>
          </w:p>
          <w:p w:rsidR="00902288" w:rsidRPr="00902288" w:rsidRDefault="00902288" w:rsidP="00902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адаптации</w:t>
            </w:r>
            <w:proofErr w:type="gramEnd"/>
            <w:r w:rsidRP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 успешному вхождению в профессиональную</w:t>
            </w:r>
          </w:p>
          <w:p w:rsidR="00D35EED" w:rsidRDefault="00902288" w:rsidP="00902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деятельность</w:t>
            </w:r>
            <w:proofErr w:type="gramEnd"/>
            <w:r w:rsidRP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молодого педагога.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Обмен опытом.</w:t>
            </w:r>
          </w:p>
        </w:tc>
        <w:tc>
          <w:tcPr>
            <w:tcW w:w="2268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Учителя-предметники, руководитель МО</w:t>
            </w:r>
          </w:p>
        </w:tc>
      </w:tr>
      <w:tr w:rsidR="00D35EED" w:rsidTr="00D35EED">
        <w:tc>
          <w:tcPr>
            <w:tcW w:w="709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D35EED" w:rsidRPr="008A7F77" w:rsidRDefault="00D35EED" w:rsidP="008A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35EED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4</w:t>
            </w:r>
            <w:r w:rsidRPr="00D35E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.Организация информационного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D35E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обеспечения</w:t>
            </w:r>
          </w:p>
        </w:tc>
        <w:tc>
          <w:tcPr>
            <w:tcW w:w="1985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D35EED" w:rsidRDefault="00902288" w:rsidP="005F1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Создание условий для оптимального доступа педагога к</w:t>
            </w:r>
            <w:r w:rsidR="005F19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необходимой информации</w:t>
            </w:r>
            <w:r w:rsidR="005F19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Руководитель МО</w:t>
            </w:r>
          </w:p>
        </w:tc>
      </w:tr>
      <w:tr w:rsidR="00D35EED" w:rsidTr="00D35EED">
        <w:tc>
          <w:tcPr>
            <w:tcW w:w="709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D35EED" w:rsidRPr="008A7F77" w:rsidRDefault="00903A51" w:rsidP="008A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03A5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Тематические педсоветы. </w:t>
            </w:r>
            <w:r w:rsidRPr="00903A5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Работа с методическими объединениями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903A5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03A51" w:rsidRPr="00903A51" w:rsidRDefault="00903A51" w:rsidP="00903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Обеспечение </w:t>
            </w:r>
            <w:r w:rsidRPr="00903A5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продуктивной деятельности участников</w:t>
            </w:r>
          </w:p>
          <w:p w:rsidR="00D35EED" w:rsidRDefault="00903A51" w:rsidP="00903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903A5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педагогического</w:t>
            </w:r>
            <w:proofErr w:type="gramEnd"/>
            <w:r w:rsidRPr="00903A5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процесса по реализации методической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903A5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темы школы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Учителя-предметники, руководитель МО</w:t>
            </w:r>
          </w:p>
        </w:tc>
      </w:tr>
      <w:tr w:rsidR="00D35EED" w:rsidTr="00D35EED">
        <w:tc>
          <w:tcPr>
            <w:tcW w:w="709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D35EED" w:rsidRPr="008A7F77" w:rsidRDefault="00902288" w:rsidP="008A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Предметные недели.</w:t>
            </w:r>
            <w:r w:rsidRPr="008A7F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D35EED" w:rsidRPr="008A7F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Работа по формированию и оценке функциональной грамотности по шести направлениям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D35EED" w:rsidRPr="008A7F77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течение года</w:t>
            </w:r>
          </w:p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ежнмесячно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902288" w:rsidRPr="00902288" w:rsidRDefault="00902288" w:rsidP="00902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Повышение интереса учеников к предметам, формирование</w:t>
            </w:r>
          </w:p>
          <w:p w:rsidR="00D35EED" w:rsidRDefault="00902288" w:rsidP="00902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познавательной</w:t>
            </w:r>
            <w:proofErr w:type="gramEnd"/>
            <w:r w:rsidRP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активности, кругозора.</w:t>
            </w:r>
          </w:p>
        </w:tc>
        <w:tc>
          <w:tcPr>
            <w:tcW w:w="2268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Учителя-предметники, руководитель МО</w:t>
            </w:r>
          </w:p>
        </w:tc>
      </w:tr>
      <w:tr w:rsidR="00D35EED" w:rsidTr="00D35EED">
        <w:tc>
          <w:tcPr>
            <w:tcW w:w="709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D35EED" w:rsidRPr="008A7F77" w:rsidRDefault="00D35EED" w:rsidP="008A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A7F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Подготовка проекта программ урочной и внеурочной деятельности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D35EED" w:rsidRPr="008A7F77" w:rsidRDefault="00D35EED" w:rsidP="0090228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A1A1A"/>
                <w:sz w:val="23"/>
                <w:szCs w:val="23"/>
              </w:rPr>
            </w:pPr>
            <w:r w:rsidRPr="008A7F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Изучение методических рекомендаций по предметам 1-11 класса в условиях введения обновленных ФГОС на 202</w:t>
            </w:r>
            <w:r w:rsid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</w:t>
            </w:r>
            <w:r w:rsidRPr="008A7F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-202</w:t>
            </w:r>
            <w:r w:rsidR="009022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5</w:t>
            </w:r>
            <w:r w:rsidRPr="008A7F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Май </w:t>
            </w:r>
          </w:p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Май-июнь </w:t>
            </w:r>
          </w:p>
        </w:tc>
        <w:tc>
          <w:tcPr>
            <w:tcW w:w="2976" w:type="dxa"/>
          </w:tcPr>
          <w:p w:rsidR="00D35EED" w:rsidRDefault="00902288" w:rsidP="0090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одведение</w:t>
            </w:r>
            <w:r w:rsidRPr="0090228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итог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ов </w:t>
            </w:r>
            <w:r w:rsidRPr="0090228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работы педагогического коллектива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Определение направления деятельности на новый учебный год. </w:t>
            </w:r>
          </w:p>
        </w:tc>
        <w:tc>
          <w:tcPr>
            <w:tcW w:w="2268" w:type="dxa"/>
          </w:tcPr>
          <w:p w:rsidR="00D35EED" w:rsidRDefault="00D35EED" w:rsidP="00BA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Учителя-предметники, руководитель МО</w:t>
            </w:r>
          </w:p>
        </w:tc>
      </w:tr>
    </w:tbl>
    <w:p w:rsidR="00BA3072" w:rsidRDefault="008A7F77" w:rsidP="00BA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</w:t>
      </w:r>
    </w:p>
    <w:p w:rsidR="00D909F6" w:rsidRDefault="00D909F6" w:rsidP="00BA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A7F77" w:rsidRPr="00880C24" w:rsidRDefault="008A7F77" w:rsidP="008A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         </w:t>
      </w:r>
      <w:r w:rsidRPr="00880C24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2.Учебно-методическая деятельность</w:t>
      </w:r>
    </w:p>
    <w:p w:rsidR="008A7F77" w:rsidRPr="008A7F77" w:rsidRDefault="008A7F77" w:rsidP="008A7F7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A7F77">
        <w:rPr>
          <w:rFonts w:ascii="Times New Roman" w:eastAsia="Times New Roman" w:hAnsi="Times New Roman" w:cs="Times New Roman"/>
          <w:color w:val="1A1A1A"/>
          <w:sz w:val="24"/>
          <w:szCs w:val="24"/>
        </w:rPr>
        <w:t>Задачи:</w:t>
      </w:r>
    </w:p>
    <w:p w:rsidR="008A7F77" w:rsidRPr="008A7F77" w:rsidRDefault="00880C24" w:rsidP="008A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</w:t>
      </w:r>
      <w:r w:rsidR="008A7F77" w:rsidRPr="008A7F77">
        <w:rPr>
          <w:rFonts w:ascii="Times New Roman" w:eastAsia="Times New Roman" w:hAnsi="Times New Roman" w:cs="Times New Roman"/>
          <w:color w:val="1A1A1A"/>
          <w:sz w:val="24"/>
          <w:szCs w:val="24"/>
        </w:rPr>
        <w:t>-формирование банка данных педагогической информации (нормативно-правовая,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A7F77" w:rsidRPr="008A7F77">
        <w:rPr>
          <w:rFonts w:ascii="Times New Roman" w:eastAsia="Times New Roman" w:hAnsi="Times New Roman" w:cs="Times New Roman"/>
          <w:color w:val="1A1A1A"/>
          <w:sz w:val="24"/>
          <w:szCs w:val="24"/>
        </w:rPr>
        <w:t>методическая);</w:t>
      </w:r>
    </w:p>
    <w:p w:rsidR="008A7F77" w:rsidRPr="008A7F77" w:rsidRDefault="00880C24" w:rsidP="008A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</w:t>
      </w:r>
      <w:r w:rsidRPr="00880C2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A7F77" w:rsidRPr="008A7F7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-организация и проведение мониторинга </w:t>
      </w:r>
      <w:proofErr w:type="spellStart"/>
      <w:r w:rsidR="008A7F77" w:rsidRPr="008A7F77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обученности</w:t>
      </w:r>
      <w:proofErr w:type="spellEnd"/>
      <w:r w:rsidR="008A7F77" w:rsidRPr="008A7F7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учащихся на основе научно –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A7F77" w:rsidRPr="008A7F77">
        <w:rPr>
          <w:rFonts w:ascii="Times New Roman" w:eastAsia="Times New Roman" w:hAnsi="Times New Roman" w:cs="Times New Roman"/>
          <w:color w:val="1A1A1A"/>
          <w:sz w:val="24"/>
          <w:szCs w:val="24"/>
        </w:rPr>
        <w:t>методического обеспечения учебных программ.</w:t>
      </w:r>
    </w:p>
    <w:p w:rsidR="00880C24" w:rsidRPr="00BA3072" w:rsidRDefault="00880C24" w:rsidP="00BA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7229"/>
        <w:gridCol w:w="2420"/>
        <w:gridCol w:w="3640"/>
      </w:tblGrid>
      <w:tr w:rsidR="00A958AD" w:rsidTr="00880C24">
        <w:tc>
          <w:tcPr>
            <w:tcW w:w="709" w:type="dxa"/>
          </w:tcPr>
          <w:p w:rsidR="00A958AD" w:rsidRP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A958A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№/п</w:t>
            </w:r>
          </w:p>
        </w:tc>
        <w:tc>
          <w:tcPr>
            <w:tcW w:w="7229" w:type="dxa"/>
          </w:tcPr>
          <w:p w:rsidR="00A958AD" w:rsidRPr="00880C24" w:rsidRDefault="00A958AD" w:rsidP="00A95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A307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2420" w:type="dxa"/>
          </w:tcPr>
          <w:p w:rsidR="00A958AD" w:rsidRPr="00BA3072" w:rsidRDefault="00A958AD" w:rsidP="00A95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BA307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Сроки</w:t>
            </w:r>
          </w:p>
          <w:p w:rsidR="00A958AD" w:rsidRDefault="00A958AD" w:rsidP="00A9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BA307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640" w:type="dxa"/>
          </w:tcPr>
          <w:p w:rsidR="00A958AD" w:rsidRPr="00BA3072" w:rsidRDefault="00A958AD" w:rsidP="00A9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BA307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A958AD" w:rsidTr="00880C24">
        <w:tc>
          <w:tcPr>
            <w:tcW w:w="709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A958AD" w:rsidRPr="00880C24" w:rsidRDefault="00A958AD" w:rsidP="00A958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80C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Изучение нормативных </w:t>
            </w:r>
            <w:proofErr w:type="spellStart"/>
            <w:proofErr w:type="gramStart"/>
            <w:r w:rsidRPr="00880C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документов:ФГОС</w:t>
            </w:r>
            <w:proofErr w:type="spellEnd"/>
            <w:proofErr w:type="gramEnd"/>
            <w:r w:rsidRPr="00880C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 программ учебных</w:t>
            </w:r>
          </w:p>
          <w:p w:rsidR="00A958AD" w:rsidRDefault="00A958AD" w:rsidP="00A958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880C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предметов</w:t>
            </w:r>
            <w:proofErr w:type="gramEnd"/>
            <w:r w:rsidRPr="00880C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 инструктивно-методических писем.</w:t>
            </w:r>
          </w:p>
        </w:tc>
        <w:tc>
          <w:tcPr>
            <w:tcW w:w="242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</w:t>
            </w:r>
          </w:p>
        </w:tc>
      </w:tr>
      <w:tr w:rsidR="00A958AD" w:rsidTr="00880C24">
        <w:tc>
          <w:tcPr>
            <w:tcW w:w="709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A958AD" w:rsidRDefault="00A958AD" w:rsidP="00A958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80C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Изучение и систематизация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880C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методического обеспечения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880C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учебных программ.</w:t>
            </w:r>
          </w:p>
        </w:tc>
        <w:tc>
          <w:tcPr>
            <w:tcW w:w="242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</w:t>
            </w:r>
          </w:p>
        </w:tc>
      </w:tr>
      <w:tr w:rsidR="00A958AD" w:rsidTr="00880C24">
        <w:tc>
          <w:tcPr>
            <w:tcW w:w="709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A958AD" w:rsidRDefault="00A958AD" w:rsidP="00A958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80C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Подборка дидактического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880C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обеспечения учебных программ</w:t>
            </w:r>
            <w:r w:rsidRPr="00880C2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.</w:t>
            </w:r>
          </w:p>
        </w:tc>
        <w:tc>
          <w:tcPr>
            <w:tcW w:w="242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</w:t>
            </w:r>
          </w:p>
        </w:tc>
      </w:tr>
      <w:tr w:rsidR="00A958AD" w:rsidTr="00880C24">
        <w:tc>
          <w:tcPr>
            <w:tcW w:w="709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A958AD" w:rsidRPr="00880C24" w:rsidRDefault="00A958AD" w:rsidP="00A958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80C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Разработка рабочих программ по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880C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предметам, проектов программ</w:t>
            </w:r>
          </w:p>
          <w:p w:rsidR="00A958AD" w:rsidRDefault="00A958AD" w:rsidP="00A958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880C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обновленных</w:t>
            </w:r>
            <w:proofErr w:type="gramEnd"/>
            <w:r w:rsidRPr="00880C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ФГОС НОО, ООО,СОО</w:t>
            </w:r>
          </w:p>
        </w:tc>
        <w:tc>
          <w:tcPr>
            <w:tcW w:w="242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Май-июнь</w:t>
            </w:r>
          </w:p>
        </w:tc>
        <w:tc>
          <w:tcPr>
            <w:tcW w:w="364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</w:t>
            </w:r>
          </w:p>
        </w:tc>
      </w:tr>
      <w:tr w:rsidR="00A958AD" w:rsidTr="00880C24">
        <w:tc>
          <w:tcPr>
            <w:tcW w:w="709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A958AD" w:rsidRPr="00880C24" w:rsidRDefault="00A958AD" w:rsidP="00E05A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80C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Обновление планов самообразования и промежуточный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880C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анализ работы по теме самообразования</w:t>
            </w:r>
            <w:r w:rsid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Сентябрь-май</w:t>
            </w:r>
          </w:p>
        </w:tc>
        <w:tc>
          <w:tcPr>
            <w:tcW w:w="364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</w:t>
            </w:r>
          </w:p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Руководитель МО</w:t>
            </w:r>
          </w:p>
        </w:tc>
      </w:tr>
      <w:tr w:rsidR="00A958AD" w:rsidTr="00880C24">
        <w:tc>
          <w:tcPr>
            <w:tcW w:w="709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A958AD" w:rsidRPr="001F47CC" w:rsidRDefault="00A958AD" w:rsidP="00A958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F47C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Планирование учебной </w:t>
            </w:r>
            <w:r w:rsidRPr="001F47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 с учетом личностных</w:t>
            </w:r>
          </w:p>
          <w:p w:rsidR="00A958AD" w:rsidRPr="001F47CC" w:rsidRDefault="00A958AD" w:rsidP="00A958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1F47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</w:t>
            </w:r>
            <w:proofErr w:type="gramEnd"/>
            <w:r w:rsidRPr="001F47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индивидуальных особенностей учащихся.</w:t>
            </w:r>
          </w:p>
        </w:tc>
        <w:tc>
          <w:tcPr>
            <w:tcW w:w="242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</w:t>
            </w:r>
          </w:p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Руководитель МО</w:t>
            </w:r>
          </w:p>
        </w:tc>
      </w:tr>
      <w:tr w:rsidR="00A958AD" w:rsidTr="00880C24">
        <w:tc>
          <w:tcPr>
            <w:tcW w:w="709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A958AD" w:rsidRPr="001F47CC" w:rsidRDefault="00A958AD" w:rsidP="00A958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F47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Организация и проведение входного, промежуточного и итогового контроля знаний учащихся.</w:t>
            </w:r>
          </w:p>
        </w:tc>
        <w:tc>
          <w:tcPr>
            <w:tcW w:w="242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Сентябрь</w:t>
            </w:r>
          </w:p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Декабрь</w:t>
            </w:r>
          </w:p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Май </w:t>
            </w:r>
          </w:p>
        </w:tc>
        <w:tc>
          <w:tcPr>
            <w:tcW w:w="364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</w:t>
            </w:r>
          </w:p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Руководитель МО</w:t>
            </w:r>
          </w:p>
        </w:tc>
      </w:tr>
      <w:tr w:rsidR="00A958AD" w:rsidTr="00880C24">
        <w:tc>
          <w:tcPr>
            <w:tcW w:w="709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A958AD" w:rsidRPr="001F47CC" w:rsidRDefault="00A958AD" w:rsidP="00A958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F47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Организация работы с отстающими и одаренными учащимися.</w:t>
            </w:r>
          </w:p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42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</w:t>
            </w:r>
          </w:p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Руководитель МО</w:t>
            </w:r>
          </w:p>
        </w:tc>
      </w:tr>
      <w:tr w:rsidR="00A958AD" w:rsidTr="00880C24">
        <w:tc>
          <w:tcPr>
            <w:tcW w:w="709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A958AD" w:rsidRPr="001F47CC" w:rsidRDefault="00A958AD" w:rsidP="00A958A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1F47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Организация и проведение предметных недель</w:t>
            </w:r>
            <w:r w:rsidRPr="001F47CC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.</w:t>
            </w:r>
          </w:p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42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Ноябрь- апрель</w:t>
            </w:r>
          </w:p>
        </w:tc>
        <w:tc>
          <w:tcPr>
            <w:tcW w:w="364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</w:t>
            </w:r>
          </w:p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Руководитель МО</w:t>
            </w:r>
          </w:p>
        </w:tc>
      </w:tr>
      <w:tr w:rsidR="00A958AD" w:rsidTr="00880C24">
        <w:tc>
          <w:tcPr>
            <w:tcW w:w="709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A958AD" w:rsidRDefault="00E05A06" w:rsidP="00A958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Работа с молодыми специалистами. </w:t>
            </w:r>
            <w:r w:rsidRP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Выявление методической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компетенции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затруднений молодых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учителей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Март, май</w:t>
            </w:r>
          </w:p>
        </w:tc>
        <w:tc>
          <w:tcPr>
            <w:tcW w:w="364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</w:t>
            </w:r>
          </w:p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Руководитель МО</w:t>
            </w:r>
          </w:p>
        </w:tc>
      </w:tr>
      <w:tr w:rsidR="00A958AD" w:rsidTr="00880C24">
        <w:tc>
          <w:tcPr>
            <w:tcW w:w="709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A958AD" w:rsidRDefault="00A958AD" w:rsidP="00E05A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F47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Изучение нормативных документов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1F47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 методических рекомендаций по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1F47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проведению внешнего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1F47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внутреннего мониторинга</w:t>
            </w:r>
            <w:r w:rsid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 итоговой аттестации учащихся.</w:t>
            </w:r>
          </w:p>
        </w:tc>
        <w:tc>
          <w:tcPr>
            <w:tcW w:w="242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</w:t>
            </w:r>
          </w:p>
          <w:p w:rsidR="00A958AD" w:rsidRDefault="00A958AD" w:rsidP="00A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Руководитель МО</w:t>
            </w:r>
          </w:p>
        </w:tc>
      </w:tr>
    </w:tbl>
    <w:p w:rsidR="00880C24" w:rsidRDefault="00880C24" w:rsidP="00BA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6C4C15" w:rsidRDefault="006C4C15" w:rsidP="00BA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6C4C15" w:rsidRPr="00BA3072" w:rsidRDefault="006C4C15" w:rsidP="00BA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F47CC" w:rsidRPr="001F47CC" w:rsidRDefault="001F47CC" w:rsidP="001F47CC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Pr="001F47C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3 Диагностическое обеспечение.</w:t>
      </w:r>
    </w:p>
    <w:p w:rsidR="001F47CC" w:rsidRPr="001F47CC" w:rsidRDefault="001F47CC" w:rsidP="001F4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</w:t>
      </w:r>
      <w:r w:rsidRPr="001F47CC">
        <w:rPr>
          <w:rFonts w:ascii="Times New Roman" w:eastAsia="Times New Roman" w:hAnsi="Times New Roman" w:cs="Times New Roman"/>
          <w:color w:val="1A1A1A"/>
          <w:sz w:val="24"/>
          <w:szCs w:val="24"/>
        </w:rPr>
        <w:t>Задачи:</w:t>
      </w:r>
    </w:p>
    <w:p w:rsidR="001F47CC" w:rsidRPr="001F47CC" w:rsidRDefault="001F47CC" w:rsidP="001F4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</w:t>
      </w:r>
      <w:r w:rsidRPr="001F47CC">
        <w:rPr>
          <w:rFonts w:ascii="Times New Roman" w:eastAsia="Times New Roman" w:hAnsi="Times New Roman" w:cs="Times New Roman"/>
          <w:color w:val="1A1A1A"/>
          <w:sz w:val="24"/>
          <w:szCs w:val="24"/>
        </w:rPr>
        <w:t>-обеспечение оптимальных условий для учащихся по усвоению обязательного минимума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F47CC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образования по предметам</w:t>
      </w:r>
    </w:p>
    <w:p w:rsidR="001F47CC" w:rsidRDefault="001F47CC" w:rsidP="001F4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</w:t>
      </w:r>
      <w:r w:rsidRPr="001F47C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-повышение эффективности контроля уровня </w:t>
      </w:r>
      <w:proofErr w:type="spellStart"/>
      <w:r w:rsidRPr="001F47CC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обученности</w:t>
      </w:r>
      <w:proofErr w:type="spellEnd"/>
      <w:r w:rsidRPr="001F47CC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356367" w:rsidRPr="001F47CC" w:rsidRDefault="00356367" w:rsidP="001F4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Style w:val="a5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7331"/>
        <w:gridCol w:w="2479"/>
        <w:gridCol w:w="3479"/>
      </w:tblGrid>
      <w:tr w:rsidR="00A958AD" w:rsidTr="00356367">
        <w:tc>
          <w:tcPr>
            <w:tcW w:w="709" w:type="dxa"/>
          </w:tcPr>
          <w:p w:rsidR="00A958AD" w:rsidRPr="00A958AD" w:rsidRDefault="00A958AD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31" w:type="dxa"/>
          </w:tcPr>
          <w:p w:rsidR="00A958AD" w:rsidRPr="00356367" w:rsidRDefault="00A958AD" w:rsidP="00A95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A307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2479" w:type="dxa"/>
          </w:tcPr>
          <w:p w:rsidR="00A958AD" w:rsidRPr="00BA3072" w:rsidRDefault="00A958AD" w:rsidP="00A95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BA307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Сроки</w:t>
            </w:r>
          </w:p>
          <w:p w:rsidR="00A958AD" w:rsidRDefault="00A958AD" w:rsidP="00A958AD">
            <w:pPr>
              <w:spacing w:after="0" w:line="240" w:lineRule="auto"/>
              <w:ind w:right="5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       </w:t>
            </w:r>
            <w:proofErr w:type="gramStart"/>
            <w:r w:rsidRPr="00BA307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479" w:type="dxa"/>
          </w:tcPr>
          <w:p w:rsidR="00A958AD" w:rsidRDefault="00A958AD" w:rsidP="00A958AD">
            <w:pPr>
              <w:spacing w:after="0" w:line="240" w:lineRule="auto"/>
              <w:ind w:right="5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07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1F47CC" w:rsidTr="00356367">
        <w:tc>
          <w:tcPr>
            <w:tcW w:w="70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1" w:type="dxa"/>
          </w:tcPr>
          <w:p w:rsidR="00356367" w:rsidRPr="00356367" w:rsidRDefault="00356367" w:rsidP="00356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56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Утверждение рабочих программ и КТП.</w:t>
            </w:r>
          </w:p>
          <w:p w:rsidR="001F47CC" w:rsidRDefault="001F47CC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347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1F47CC" w:rsidTr="00356367">
        <w:tc>
          <w:tcPr>
            <w:tcW w:w="70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1" w:type="dxa"/>
          </w:tcPr>
          <w:p w:rsidR="001F47CC" w:rsidRPr="00356367" w:rsidRDefault="00356367" w:rsidP="00356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56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Организация и проведение контроля выполнения учебных программ.</w:t>
            </w:r>
          </w:p>
        </w:tc>
        <w:tc>
          <w:tcPr>
            <w:tcW w:w="247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47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1F47CC" w:rsidTr="00356367">
        <w:tc>
          <w:tcPr>
            <w:tcW w:w="70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1" w:type="dxa"/>
          </w:tcPr>
          <w:p w:rsidR="001F47CC" w:rsidRPr="00356367" w:rsidRDefault="00356367" w:rsidP="00356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56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Корректирование прохождения программ по предметам.</w:t>
            </w:r>
          </w:p>
        </w:tc>
        <w:tc>
          <w:tcPr>
            <w:tcW w:w="247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47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F47CC" w:rsidTr="00356367">
        <w:tc>
          <w:tcPr>
            <w:tcW w:w="70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1" w:type="dxa"/>
          </w:tcPr>
          <w:p w:rsidR="001F47CC" w:rsidRPr="00356367" w:rsidRDefault="00356367" w:rsidP="00356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56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Проведение и анализ входного контроля знаний и диагностика стартовых работ.</w:t>
            </w:r>
          </w:p>
        </w:tc>
        <w:tc>
          <w:tcPr>
            <w:tcW w:w="247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47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F47CC" w:rsidTr="00356367">
        <w:tc>
          <w:tcPr>
            <w:tcW w:w="70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1" w:type="dxa"/>
          </w:tcPr>
          <w:p w:rsidR="00356367" w:rsidRPr="005F19BF" w:rsidRDefault="00356367" w:rsidP="00356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F19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Проведение и анализ четвертных, промежуточных и итоговых</w:t>
            </w:r>
          </w:p>
          <w:p w:rsidR="00356367" w:rsidRPr="005F19BF" w:rsidRDefault="00356367" w:rsidP="00356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5F19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контрольных</w:t>
            </w:r>
            <w:proofErr w:type="gramEnd"/>
            <w:r w:rsidRPr="005F19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работ. Анализ эффективности организации</w:t>
            </w:r>
          </w:p>
          <w:p w:rsidR="00356367" w:rsidRPr="005F19BF" w:rsidRDefault="00356367" w:rsidP="00356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5F19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работы</w:t>
            </w:r>
            <w:proofErr w:type="gramEnd"/>
            <w:r w:rsidRPr="005F19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со слабоуспевающими учащимися.</w:t>
            </w:r>
          </w:p>
          <w:p w:rsidR="001F47CC" w:rsidRDefault="001F47CC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356367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356367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356367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47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F47CC" w:rsidTr="00356367">
        <w:tc>
          <w:tcPr>
            <w:tcW w:w="70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31" w:type="dxa"/>
          </w:tcPr>
          <w:p w:rsidR="00356367" w:rsidRPr="00356367" w:rsidRDefault="00356367" w:rsidP="00356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56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Осуществление контроля выполнения практической части</w:t>
            </w:r>
          </w:p>
          <w:p w:rsidR="001F47CC" w:rsidRPr="00356367" w:rsidRDefault="00356367" w:rsidP="0035636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A1A1A"/>
                <w:sz w:val="23"/>
                <w:szCs w:val="23"/>
              </w:rPr>
            </w:pPr>
            <w:proofErr w:type="gramStart"/>
            <w:r w:rsidRPr="00356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учебной</w:t>
            </w:r>
            <w:proofErr w:type="gramEnd"/>
            <w:r w:rsidRPr="00356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программы по предметам.</w:t>
            </w:r>
          </w:p>
        </w:tc>
        <w:tc>
          <w:tcPr>
            <w:tcW w:w="247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356367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47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F47CC" w:rsidTr="00356367">
        <w:tc>
          <w:tcPr>
            <w:tcW w:w="70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31" w:type="dxa"/>
          </w:tcPr>
          <w:p w:rsidR="00356367" w:rsidRPr="00356367" w:rsidRDefault="00356367" w:rsidP="00356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56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Анализ качества </w:t>
            </w:r>
            <w:proofErr w:type="spellStart"/>
            <w:r w:rsidRPr="00356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обученности</w:t>
            </w:r>
            <w:proofErr w:type="spellEnd"/>
            <w:r w:rsidRPr="00356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учащихся по предметам за 1,2, 3, 4</w:t>
            </w:r>
          </w:p>
          <w:p w:rsidR="001F47CC" w:rsidRPr="00356367" w:rsidRDefault="00356367" w:rsidP="0035636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A1A1A"/>
                <w:sz w:val="23"/>
                <w:szCs w:val="23"/>
              </w:rPr>
            </w:pPr>
            <w:proofErr w:type="gramStart"/>
            <w:r w:rsidRPr="00356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четверти</w:t>
            </w:r>
            <w:proofErr w:type="gramEnd"/>
            <w:r w:rsidRPr="00356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 1 и 2 полугодие, год.</w:t>
            </w:r>
          </w:p>
        </w:tc>
        <w:tc>
          <w:tcPr>
            <w:tcW w:w="247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  <w:p w:rsidR="00356367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7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F47CC" w:rsidTr="00356367">
        <w:tc>
          <w:tcPr>
            <w:tcW w:w="709" w:type="dxa"/>
          </w:tcPr>
          <w:p w:rsidR="001F47CC" w:rsidRDefault="00E8767B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31" w:type="dxa"/>
          </w:tcPr>
          <w:p w:rsidR="00E8767B" w:rsidRPr="00E8767B" w:rsidRDefault="00E8767B" w:rsidP="00E87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8767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Контрольное тестирование по проверке знаний учащихся 9, 11</w:t>
            </w:r>
          </w:p>
          <w:p w:rsidR="00E8767B" w:rsidRPr="00E8767B" w:rsidRDefault="00E8767B" w:rsidP="00E87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8767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классов</w:t>
            </w:r>
            <w:proofErr w:type="gramEnd"/>
            <w:r w:rsidRPr="00E8767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(проверка степени готовности выпускников к ГИА)</w:t>
            </w:r>
          </w:p>
          <w:p w:rsidR="001F47CC" w:rsidRPr="00E8767B" w:rsidRDefault="00E8767B" w:rsidP="00E876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A1A1A"/>
                <w:sz w:val="23"/>
                <w:szCs w:val="23"/>
              </w:rPr>
            </w:pPr>
            <w:proofErr w:type="gramStart"/>
            <w:r w:rsidRPr="00E8767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анализ</w:t>
            </w:r>
            <w:proofErr w:type="gramEnd"/>
            <w:r w:rsidRPr="00E8767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результатов.</w:t>
            </w:r>
          </w:p>
        </w:tc>
        <w:tc>
          <w:tcPr>
            <w:tcW w:w="2479" w:type="dxa"/>
          </w:tcPr>
          <w:p w:rsidR="001F47CC" w:rsidRDefault="00E8767B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47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F47CC" w:rsidTr="00356367">
        <w:tc>
          <w:tcPr>
            <w:tcW w:w="709" w:type="dxa"/>
          </w:tcPr>
          <w:p w:rsidR="001F47CC" w:rsidRDefault="00E8767B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31" w:type="dxa"/>
          </w:tcPr>
          <w:p w:rsidR="00E8767B" w:rsidRPr="00E8767B" w:rsidRDefault="00E8767B" w:rsidP="00E87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8767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Проведение мониторингов федерального, регионального,</w:t>
            </w:r>
          </w:p>
          <w:p w:rsidR="001F47CC" w:rsidRPr="00E8767B" w:rsidRDefault="00E8767B" w:rsidP="00E876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A1A1A"/>
                <w:sz w:val="23"/>
                <w:szCs w:val="23"/>
              </w:rPr>
            </w:pPr>
            <w:proofErr w:type="gramStart"/>
            <w:r w:rsidRPr="00E8767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школьного</w:t>
            </w:r>
            <w:proofErr w:type="gramEnd"/>
            <w:r w:rsidRPr="00E8767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уровней</w:t>
            </w:r>
          </w:p>
        </w:tc>
        <w:tc>
          <w:tcPr>
            <w:tcW w:w="2479" w:type="dxa"/>
          </w:tcPr>
          <w:p w:rsidR="001F47CC" w:rsidRDefault="00E8767B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</w:tcPr>
          <w:p w:rsidR="001F47CC" w:rsidRDefault="00356367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E8767B" w:rsidRDefault="00E8767B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</w:tbl>
    <w:p w:rsidR="009F7DC0" w:rsidRDefault="00E8767B" w:rsidP="009F7DC0">
      <w:pPr>
        <w:shd w:val="clear" w:color="auto" w:fill="FFFFFF"/>
        <w:spacing w:after="0" w:line="240" w:lineRule="auto"/>
        <w:ind w:left="402"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8767B" w:rsidRPr="00E8767B" w:rsidRDefault="00E8767B" w:rsidP="00E87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8767B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4 Повышение качества обучения</w:t>
      </w:r>
    </w:p>
    <w:p w:rsidR="00E8767B" w:rsidRPr="00E8767B" w:rsidRDefault="00E8767B" w:rsidP="00E87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876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Задачи:</w:t>
      </w:r>
    </w:p>
    <w:p w:rsidR="00E8767B" w:rsidRPr="00E8767B" w:rsidRDefault="00E8767B" w:rsidP="00E87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876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-обеспечение оптимальных условий для учащихся по усвоению обязательного минимума образования по предметам;</w:t>
      </w:r>
    </w:p>
    <w:p w:rsidR="00E8767B" w:rsidRPr="00E8767B" w:rsidRDefault="00E8767B" w:rsidP="00E87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876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-повышение эффективности контроля уровня </w:t>
      </w:r>
      <w:proofErr w:type="spellStart"/>
      <w:r w:rsidRPr="00E8767B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обученности</w:t>
      </w:r>
      <w:proofErr w:type="spellEnd"/>
      <w:r w:rsidRPr="00E8767B">
        <w:rPr>
          <w:rFonts w:ascii="Times New Roman" w:eastAsia="Times New Roman" w:hAnsi="Times New Roman" w:cs="Times New Roman"/>
          <w:color w:val="1A1A1A"/>
          <w:sz w:val="24"/>
          <w:szCs w:val="24"/>
        </w:rPr>
        <w:t>;</w:t>
      </w:r>
    </w:p>
    <w:p w:rsidR="00E8767B" w:rsidRPr="00E8767B" w:rsidRDefault="00E8767B" w:rsidP="00E8767B">
      <w:pPr>
        <w:shd w:val="clear" w:color="auto" w:fill="FFFFFF"/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876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-повышение качества урока.</w:t>
      </w:r>
      <w:r w:rsidRPr="00E8767B"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</w:p>
    <w:p w:rsidR="00E8767B" w:rsidRPr="009A5128" w:rsidRDefault="00E8767B" w:rsidP="00E8767B">
      <w:pPr>
        <w:shd w:val="clear" w:color="auto" w:fill="FFFFFF"/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7445"/>
        <w:gridCol w:w="2350"/>
        <w:gridCol w:w="3494"/>
      </w:tblGrid>
      <w:tr w:rsidR="00A958AD" w:rsidTr="00E8767B">
        <w:tc>
          <w:tcPr>
            <w:tcW w:w="709" w:type="dxa"/>
          </w:tcPr>
          <w:p w:rsidR="00A958AD" w:rsidRPr="00A958AD" w:rsidRDefault="00A958AD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445" w:type="dxa"/>
          </w:tcPr>
          <w:p w:rsidR="00A958AD" w:rsidRPr="00E8767B" w:rsidRDefault="00A958AD" w:rsidP="00A95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A307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2350" w:type="dxa"/>
          </w:tcPr>
          <w:p w:rsidR="00A958AD" w:rsidRPr="00BA3072" w:rsidRDefault="00A958AD" w:rsidP="00A95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BA307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Сроки</w:t>
            </w:r>
          </w:p>
          <w:p w:rsidR="00A958AD" w:rsidRPr="00A958AD" w:rsidRDefault="00A958AD" w:rsidP="00A958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       </w:t>
            </w:r>
            <w:proofErr w:type="gramStart"/>
            <w:r w:rsidRPr="00BA307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494" w:type="dxa"/>
          </w:tcPr>
          <w:p w:rsidR="00A958AD" w:rsidRDefault="00A958AD" w:rsidP="00A958AD">
            <w:pPr>
              <w:spacing w:after="0" w:line="240" w:lineRule="auto"/>
              <w:ind w:right="5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07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E8767B" w:rsidTr="00E8767B">
        <w:tc>
          <w:tcPr>
            <w:tcW w:w="709" w:type="dxa"/>
          </w:tcPr>
          <w:p w:rsidR="00E8767B" w:rsidRDefault="00E8767B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5" w:type="dxa"/>
          </w:tcPr>
          <w:p w:rsidR="00E8767B" w:rsidRPr="00A958AD" w:rsidRDefault="00E8767B" w:rsidP="00A958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8767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Мониторинг предметных</w:t>
            </w:r>
            <w:r w:rsidR="00A958AD" w:rsidRPr="00A958A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8767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достижений учащихся</w:t>
            </w:r>
          </w:p>
        </w:tc>
        <w:tc>
          <w:tcPr>
            <w:tcW w:w="2350" w:type="dxa"/>
          </w:tcPr>
          <w:p w:rsidR="00A958AD" w:rsidRPr="00A958AD" w:rsidRDefault="00A958AD" w:rsidP="00A958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958A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конце каждой</w:t>
            </w:r>
          </w:p>
          <w:p w:rsidR="00E8767B" w:rsidRPr="00A958AD" w:rsidRDefault="00A958AD" w:rsidP="00A958A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A1A1A"/>
                <w:sz w:val="23"/>
                <w:szCs w:val="23"/>
              </w:rPr>
            </w:pPr>
            <w:proofErr w:type="gramStart"/>
            <w:r w:rsidRPr="00A958A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четверти</w:t>
            </w:r>
            <w:proofErr w:type="gramEnd"/>
          </w:p>
        </w:tc>
        <w:tc>
          <w:tcPr>
            <w:tcW w:w="3494" w:type="dxa"/>
          </w:tcPr>
          <w:p w:rsidR="00E8767B" w:rsidRDefault="00A958AD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E8767B" w:rsidTr="00E8767B">
        <w:tc>
          <w:tcPr>
            <w:tcW w:w="709" w:type="dxa"/>
          </w:tcPr>
          <w:p w:rsidR="00E8767B" w:rsidRDefault="00A958AD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5" w:type="dxa"/>
          </w:tcPr>
          <w:p w:rsidR="00E8767B" w:rsidRPr="00A958AD" w:rsidRDefault="00A958AD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Подготовка к ОГЭ, ЕГЭ и ВПР</w:t>
            </w:r>
          </w:p>
        </w:tc>
        <w:tc>
          <w:tcPr>
            <w:tcW w:w="2350" w:type="dxa"/>
          </w:tcPr>
          <w:p w:rsidR="00E8767B" w:rsidRPr="00A958AD" w:rsidRDefault="00A958AD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494" w:type="dxa"/>
          </w:tcPr>
          <w:p w:rsidR="00E8767B" w:rsidRDefault="00A958AD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E8767B" w:rsidTr="00E8767B">
        <w:tc>
          <w:tcPr>
            <w:tcW w:w="709" w:type="dxa"/>
          </w:tcPr>
          <w:p w:rsidR="00E8767B" w:rsidRDefault="00A958AD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5" w:type="dxa"/>
          </w:tcPr>
          <w:p w:rsidR="00E8767B" w:rsidRPr="00B62C6D" w:rsidRDefault="00B62C6D" w:rsidP="00B62C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62C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Посещение учебных занятий с последующим анализом и самоанализом по реализации технологий.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62C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Использование современных технологий на уроке (обмен опытом). </w:t>
            </w:r>
          </w:p>
        </w:tc>
        <w:tc>
          <w:tcPr>
            <w:tcW w:w="2350" w:type="dxa"/>
          </w:tcPr>
          <w:p w:rsidR="00E8767B" w:rsidRDefault="00B62C6D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94" w:type="dxa"/>
          </w:tcPr>
          <w:p w:rsidR="00E8767B" w:rsidRDefault="00B62C6D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E8767B" w:rsidTr="00E8767B">
        <w:tc>
          <w:tcPr>
            <w:tcW w:w="709" w:type="dxa"/>
          </w:tcPr>
          <w:p w:rsidR="00E8767B" w:rsidRDefault="00B62C6D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45" w:type="dxa"/>
          </w:tcPr>
          <w:p w:rsidR="00E8767B" w:rsidRPr="00B62C6D" w:rsidRDefault="00B62C6D" w:rsidP="00B62C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62C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Проверка тетрадей по предметам: выполнение единых требований, формы домашнего задания, выполнение практических и лабораторных работ.</w:t>
            </w:r>
          </w:p>
        </w:tc>
        <w:tc>
          <w:tcPr>
            <w:tcW w:w="2350" w:type="dxa"/>
          </w:tcPr>
          <w:p w:rsidR="00E8767B" w:rsidRDefault="00B62C6D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3494" w:type="dxa"/>
          </w:tcPr>
          <w:p w:rsidR="00E8767B" w:rsidRDefault="00B62C6D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5F19BF" w:rsidTr="00E8767B">
        <w:tc>
          <w:tcPr>
            <w:tcW w:w="709" w:type="dxa"/>
          </w:tcPr>
          <w:p w:rsidR="005F19BF" w:rsidRDefault="005F19BF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5" w:type="dxa"/>
          </w:tcPr>
          <w:p w:rsidR="005F19BF" w:rsidRPr="006D2D51" w:rsidRDefault="005F19BF" w:rsidP="005F1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F19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Работа по</w:t>
            </w:r>
            <w:r w:rsidRPr="006D2D5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5F19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предупреждению</w:t>
            </w:r>
            <w:r w:rsidRPr="006D2D5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5F19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неуспеваемости:</w:t>
            </w:r>
          </w:p>
          <w:p w:rsidR="005F19BF" w:rsidRPr="006D2D51" w:rsidRDefault="005F19BF" w:rsidP="005F19BF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D2D5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Выявление слабоуспевающих обучающихся в классах и</w:t>
            </w:r>
          </w:p>
          <w:p w:rsidR="005F19BF" w:rsidRPr="006D2D51" w:rsidRDefault="005F19BF" w:rsidP="005F19BF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D2D5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изучение</w:t>
            </w:r>
            <w:proofErr w:type="gramEnd"/>
            <w:r w:rsidRPr="006D2D5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возможных причин неуспеваемости.</w:t>
            </w:r>
          </w:p>
          <w:p w:rsidR="006D2D51" w:rsidRPr="006D2D51" w:rsidRDefault="006D2D51" w:rsidP="006D2D5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6D2D5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Дифференцирование домашних задании с учетом</w:t>
            </w:r>
          </w:p>
          <w:p w:rsidR="005F19BF" w:rsidRPr="006D2D51" w:rsidRDefault="006D2D51" w:rsidP="006D2D51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gramStart"/>
            <w:r w:rsidRPr="006D2D5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возможностей</w:t>
            </w:r>
            <w:proofErr w:type="gramEnd"/>
            <w:r w:rsidRPr="006D2D5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 способностей ребёнка.</w:t>
            </w:r>
          </w:p>
          <w:p w:rsidR="006D2D51" w:rsidRPr="006D2D51" w:rsidRDefault="006D2D51" w:rsidP="006D2D5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6D2D5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Дополнительные (индивидуальные) занятия в каникулярное время для слабоуспевающих. Обучение детей навыкам самостоятельной работы.</w:t>
            </w:r>
          </w:p>
          <w:p w:rsidR="006D2D51" w:rsidRPr="006D2D51" w:rsidRDefault="006D2D51" w:rsidP="006D2D5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6D2D5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Посещение уроков с целью анализа работы учителя по предупреждению неуспеваемости в ходе тематических</w:t>
            </w:r>
          </w:p>
          <w:p w:rsidR="006D2D51" w:rsidRPr="006D2D51" w:rsidRDefault="006D2D51" w:rsidP="006D2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6D2D5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D2D5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комплексных</w:t>
            </w:r>
            <w:proofErr w:type="gramEnd"/>
            <w:r w:rsidRPr="006D2D5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проверок.</w:t>
            </w:r>
          </w:p>
          <w:p w:rsidR="005F19BF" w:rsidRPr="00B62C6D" w:rsidRDefault="005F19BF" w:rsidP="00B62C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350" w:type="dxa"/>
          </w:tcPr>
          <w:p w:rsidR="005F19BF" w:rsidRDefault="006D2D51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3494" w:type="dxa"/>
          </w:tcPr>
          <w:p w:rsidR="005F19BF" w:rsidRDefault="006D2D51" w:rsidP="009F7DC0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по УВР, руководитель МО, классные руководители, учителя-предметники, психологи.</w:t>
            </w:r>
          </w:p>
        </w:tc>
      </w:tr>
    </w:tbl>
    <w:p w:rsidR="00E8767B" w:rsidRPr="009A5128" w:rsidRDefault="00E8767B" w:rsidP="009F7DC0">
      <w:pPr>
        <w:shd w:val="clear" w:color="auto" w:fill="FFFFFF"/>
        <w:spacing w:after="0" w:line="240" w:lineRule="auto"/>
        <w:ind w:left="402"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C6D" w:rsidRPr="00B62C6D" w:rsidRDefault="00B62C6D" w:rsidP="00B62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2C6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5 Профессиональный рост учителя</w:t>
      </w:r>
    </w:p>
    <w:p w:rsidR="00B62C6D" w:rsidRPr="00B62C6D" w:rsidRDefault="00B62C6D" w:rsidP="00B62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6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Задачи:</w:t>
      </w:r>
    </w:p>
    <w:p w:rsidR="00B62C6D" w:rsidRPr="00B62C6D" w:rsidRDefault="00B62C6D" w:rsidP="00B62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6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-создание условий для профессионального роста и творческой активности педагогов</w:t>
      </w:r>
    </w:p>
    <w:p w:rsidR="00B62C6D" w:rsidRPr="00EC7BD6" w:rsidRDefault="00B62C6D" w:rsidP="00EC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6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-выявление и распространение полож</w:t>
      </w:r>
      <w:r w:rsidR="00EC7BD6">
        <w:rPr>
          <w:rFonts w:ascii="Times New Roman" w:eastAsia="Times New Roman" w:hAnsi="Times New Roman" w:cs="Times New Roman"/>
          <w:color w:val="1A1A1A"/>
          <w:sz w:val="24"/>
          <w:szCs w:val="24"/>
        </w:rPr>
        <w:t>ительного педагогического опыта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7513"/>
        <w:gridCol w:w="2268"/>
        <w:gridCol w:w="3402"/>
      </w:tblGrid>
      <w:tr w:rsidR="00B62C6D" w:rsidTr="00EC7BD6">
        <w:tc>
          <w:tcPr>
            <w:tcW w:w="709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7513" w:type="dxa"/>
          </w:tcPr>
          <w:p w:rsidR="00B62C6D" w:rsidRPr="00EC7BD6" w:rsidRDefault="00EC7BD6" w:rsidP="00EC7B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A307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2268" w:type="dxa"/>
          </w:tcPr>
          <w:p w:rsidR="00EC7BD6" w:rsidRPr="00BA3072" w:rsidRDefault="00EC7BD6" w:rsidP="00EC7B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BA307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Сроки</w:t>
            </w:r>
          </w:p>
          <w:p w:rsidR="00B62C6D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       </w:t>
            </w:r>
            <w:proofErr w:type="gramStart"/>
            <w:r w:rsidRPr="00BA307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402" w:type="dxa"/>
          </w:tcPr>
          <w:p w:rsidR="00B62C6D" w:rsidRDefault="00EC7BD6" w:rsidP="00EC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7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EC7BD6" w:rsidTr="00EC7BD6">
        <w:tc>
          <w:tcPr>
            <w:tcW w:w="709" w:type="dxa"/>
          </w:tcPr>
          <w:p w:rsidR="00EC7BD6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513" w:type="dxa"/>
          </w:tcPr>
          <w:p w:rsidR="00E05A06" w:rsidRPr="00E05A06" w:rsidRDefault="00EC7BD6" w:rsidP="00E05A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Составление планов самообразования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планов работы с молодыми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специалистами.</w:t>
            </w:r>
            <w:r w:rsid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E05A06" w:rsidRP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Круглый стол «Основные</w:t>
            </w:r>
            <w:r w:rsid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E05A06" w:rsidRP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проблемы молодого учителя».</w:t>
            </w:r>
          </w:p>
          <w:p w:rsidR="00EC7BD6" w:rsidRPr="00EC7BD6" w:rsidRDefault="00E05A0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Консультация «Работа учителя со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школьной документацией».</w:t>
            </w:r>
          </w:p>
        </w:tc>
        <w:tc>
          <w:tcPr>
            <w:tcW w:w="2268" w:type="dxa"/>
          </w:tcPr>
          <w:p w:rsidR="00EC7BD6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EC7BD6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EC7BD6" w:rsidTr="00EC7BD6">
        <w:tc>
          <w:tcPr>
            <w:tcW w:w="709" w:type="dxa"/>
          </w:tcPr>
          <w:p w:rsidR="00EC7BD6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Организация и проведение предметных недель.</w:t>
            </w:r>
          </w:p>
        </w:tc>
        <w:tc>
          <w:tcPr>
            <w:tcW w:w="2268" w:type="dxa"/>
          </w:tcPr>
          <w:p w:rsidR="00EC7BD6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</w:tcPr>
          <w:p w:rsidR="00EC7BD6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C7BD6" w:rsidTr="00EC7BD6">
        <w:tc>
          <w:tcPr>
            <w:tcW w:w="709" w:type="dxa"/>
          </w:tcPr>
          <w:p w:rsidR="00EC7BD6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EC7BD6" w:rsidRPr="00EC7BD6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Аттестация учителей.</w:t>
            </w:r>
          </w:p>
        </w:tc>
        <w:tc>
          <w:tcPr>
            <w:tcW w:w="2268" w:type="dxa"/>
          </w:tcPr>
          <w:p w:rsidR="00EC7BD6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C7BD6" w:rsidRDefault="00EC7BD6" w:rsidP="00E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</w:t>
            </w:r>
          </w:p>
          <w:p w:rsidR="00EC7BD6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Руководитель МО</w:t>
            </w:r>
          </w:p>
        </w:tc>
      </w:tr>
      <w:tr w:rsidR="00EC7BD6" w:rsidTr="00EC7BD6">
        <w:tc>
          <w:tcPr>
            <w:tcW w:w="709" w:type="dxa"/>
          </w:tcPr>
          <w:p w:rsidR="00EC7BD6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EC7BD6" w:rsidRPr="00E05A06" w:rsidRDefault="00EC7BD6" w:rsidP="00E05A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Открытые уроки.</w:t>
            </w:r>
            <w:r w:rsidR="00E05A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="00E05A06" w:rsidRP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Методический семинар</w:t>
            </w:r>
            <w:r w:rsid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E05A06" w:rsidRP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«Методические</w:t>
            </w:r>
            <w:r w:rsid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E05A06" w:rsidRP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требования к современному уроку в</w:t>
            </w:r>
            <w:r w:rsid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E05A06" w:rsidRPr="00E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ходе внедрения обновленных ФГОС»</w:t>
            </w:r>
          </w:p>
        </w:tc>
        <w:tc>
          <w:tcPr>
            <w:tcW w:w="2268" w:type="dxa"/>
          </w:tcPr>
          <w:p w:rsidR="00EC7BD6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E05A06"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3402" w:type="dxa"/>
          </w:tcPr>
          <w:p w:rsidR="00E05A06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E05A06" w:rsidRDefault="00E05A0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62C6D" w:rsidTr="00EC7BD6">
        <w:tc>
          <w:tcPr>
            <w:tcW w:w="709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7823A4" w:rsidRPr="007823A4" w:rsidRDefault="00EC7BD6" w:rsidP="00782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Освоение инновационных технологий.</w:t>
            </w:r>
            <w:r w:rsid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7823A4" w:rsidRP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Представление опыта работы</w:t>
            </w:r>
          </w:p>
          <w:p w:rsidR="00B62C6D" w:rsidRPr="007823A4" w:rsidRDefault="007823A4" w:rsidP="00EC7BD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proofErr w:type="gramStart"/>
            <w:r w:rsidRP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учителей</w:t>
            </w:r>
            <w:proofErr w:type="gramEnd"/>
            <w:r w:rsidRP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на заседаниях МО.</w:t>
            </w:r>
          </w:p>
        </w:tc>
        <w:tc>
          <w:tcPr>
            <w:tcW w:w="2268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62C6D" w:rsidTr="00EC7BD6">
        <w:tc>
          <w:tcPr>
            <w:tcW w:w="709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B62C6D" w:rsidRP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Курсовая подготовка.</w:t>
            </w:r>
          </w:p>
        </w:tc>
        <w:tc>
          <w:tcPr>
            <w:tcW w:w="2268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C7BD6" w:rsidRDefault="00EC7BD6" w:rsidP="00E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Учителя-предметники</w:t>
            </w:r>
          </w:p>
          <w:p w:rsidR="00B62C6D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Руководитель МО</w:t>
            </w:r>
          </w:p>
        </w:tc>
      </w:tr>
      <w:tr w:rsidR="00B62C6D" w:rsidTr="00EC7BD6">
        <w:tc>
          <w:tcPr>
            <w:tcW w:w="709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B62C6D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Участие с докладами в семинарах, совещаниях и конференциях.</w:t>
            </w:r>
          </w:p>
        </w:tc>
        <w:tc>
          <w:tcPr>
            <w:tcW w:w="2268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62C6D" w:rsidTr="00EC7BD6">
        <w:tc>
          <w:tcPr>
            <w:tcW w:w="709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7823A4" w:rsidRPr="007823A4" w:rsidRDefault="007823A4" w:rsidP="00782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Подготовка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участие педагогов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профессиональных конкурсах:</w:t>
            </w:r>
          </w:p>
          <w:p w:rsidR="007823A4" w:rsidRPr="007823A4" w:rsidRDefault="007823A4" w:rsidP="00782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муниципальный этап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Всероссийского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конкурса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«Учитель года»;</w:t>
            </w:r>
          </w:p>
          <w:p w:rsidR="007823A4" w:rsidRPr="007823A4" w:rsidRDefault="007823A4" w:rsidP="00782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конкурсы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профессионального мастерства;</w:t>
            </w:r>
          </w:p>
          <w:p w:rsidR="00B62C6D" w:rsidRPr="007823A4" w:rsidRDefault="007823A4" w:rsidP="00782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•Интернет-конкурсы разного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823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уровня.</w:t>
            </w:r>
          </w:p>
        </w:tc>
        <w:tc>
          <w:tcPr>
            <w:tcW w:w="2268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62C6D" w:rsidTr="00EC7BD6">
        <w:tc>
          <w:tcPr>
            <w:tcW w:w="709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B62C6D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Публикации на сайтах, методических журналах.</w:t>
            </w:r>
          </w:p>
        </w:tc>
        <w:tc>
          <w:tcPr>
            <w:tcW w:w="2268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62C6D" w:rsidTr="00EC7BD6">
        <w:tc>
          <w:tcPr>
            <w:tcW w:w="709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B62C6D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Обобщение и распространение опыта работы.</w:t>
            </w:r>
          </w:p>
        </w:tc>
        <w:tc>
          <w:tcPr>
            <w:tcW w:w="2268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B62C6D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9F7DC0" w:rsidRDefault="009F7DC0">
      <w:pPr>
        <w:rPr>
          <w:rFonts w:ascii="Times New Roman" w:hAnsi="Times New Roman" w:cs="Times New Roman"/>
          <w:sz w:val="24"/>
          <w:szCs w:val="24"/>
        </w:rPr>
      </w:pPr>
    </w:p>
    <w:p w:rsidR="00EC7BD6" w:rsidRPr="00EC7BD6" w:rsidRDefault="00EC7BD6" w:rsidP="00EC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EC7B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7BD6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6 Поиск и поддержка одаренных детей</w:t>
      </w:r>
    </w:p>
    <w:p w:rsidR="00EC7BD6" w:rsidRPr="00EC7BD6" w:rsidRDefault="00EC7BD6" w:rsidP="00EC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C7BD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Задачи:</w:t>
      </w:r>
    </w:p>
    <w:p w:rsidR="00EC7BD6" w:rsidRPr="00EC7BD6" w:rsidRDefault="00EC7BD6" w:rsidP="00EC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C7BD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-привлечение учеников к исследовательской деятельности</w:t>
      </w:r>
    </w:p>
    <w:p w:rsidR="00EC7BD6" w:rsidRPr="00EC7BD6" w:rsidRDefault="00EC7BD6" w:rsidP="00EC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C7BD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-усиление работы с высокомотивированными учащимися</w:t>
      </w:r>
    </w:p>
    <w:p w:rsidR="00EC7BD6" w:rsidRDefault="00EC7BD6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C7BD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EC7BD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-повышение результативности олимпиад</w:t>
      </w:r>
    </w:p>
    <w:p w:rsidR="00EC7BD6" w:rsidRPr="00EC7BD6" w:rsidRDefault="00EC7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   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7513"/>
        <w:gridCol w:w="2136"/>
        <w:gridCol w:w="3534"/>
      </w:tblGrid>
      <w:tr w:rsidR="00EC7BD6" w:rsidTr="00EC7BD6">
        <w:tc>
          <w:tcPr>
            <w:tcW w:w="709" w:type="dxa"/>
          </w:tcPr>
          <w:p w:rsidR="00EC7BD6" w:rsidRP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7513" w:type="dxa"/>
          </w:tcPr>
          <w:p w:rsidR="00EC7BD6" w:rsidRP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36" w:type="dxa"/>
          </w:tcPr>
          <w:p w:rsidR="00EC7BD6" w:rsidRP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34" w:type="dxa"/>
          </w:tcPr>
          <w:p w:rsidR="00EC7BD6" w:rsidRP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C7BD6" w:rsidTr="00EC7BD6">
        <w:tc>
          <w:tcPr>
            <w:tcW w:w="709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Составление плана работы с одаренными детьми и резервом.</w:t>
            </w:r>
          </w:p>
        </w:tc>
        <w:tc>
          <w:tcPr>
            <w:tcW w:w="2136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34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EC7BD6" w:rsidTr="00EC7BD6">
        <w:tc>
          <w:tcPr>
            <w:tcW w:w="709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Формирование списков высокомотивированных учащихся в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каждой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предметной области.</w:t>
            </w:r>
          </w:p>
        </w:tc>
        <w:tc>
          <w:tcPr>
            <w:tcW w:w="2136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34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C7BD6" w:rsidTr="00EC7BD6">
        <w:tc>
          <w:tcPr>
            <w:tcW w:w="709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EC7BD6" w:rsidRP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Школьные предметные олимпиады.</w:t>
            </w:r>
          </w:p>
        </w:tc>
        <w:tc>
          <w:tcPr>
            <w:tcW w:w="2136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34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C7BD6" w:rsidTr="00EC7BD6">
        <w:tc>
          <w:tcPr>
            <w:tcW w:w="709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Участие в муниципальных предметных олимпиадах.</w:t>
            </w:r>
          </w:p>
        </w:tc>
        <w:tc>
          <w:tcPr>
            <w:tcW w:w="2136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34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C7BD6" w:rsidTr="00EC7BD6">
        <w:tc>
          <w:tcPr>
            <w:tcW w:w="709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Индивидуальная работа с учащимися по подготовке к олимпиадам и исследовательской деятельности. Участие в конкурсах, проектах</w:t>
            </w:r>
          </w:p>
        </w:tc>
        <w:tc>
          <w:tcPr>
            <w:tcW w:w="2136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4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C7BD6" w:rsidTr="00EC7BD6">
        <w:tc>
          <w:tcPr>
            <w:tcW w:w="709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Участие в конкурсах, проектах различных направлений и уровней.</w:t>
            </w:r>
          </w:p>
        </w:tc>
        <w:tc>
          <w:tcPr>
            <w:tcW w:w="2136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4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C7BD6" w:rsidTr="00EC7BD6">
        <w:tc>
          <w:tcPr>
            <w:tcW w:w="709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Создание в учебных кабинетах картотеки материалов повышенного уровня сложности.</w:t>
            </w:r>
          </w:p>
        </w:tc>
        <w:tc>
          <w:tcPr>
            <w:tcW w:w="2136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4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C7BD6" w:rsidTr="00EC7BD6">
        <w:tc>
          <w:tcPr>
            <w:tcW w:w="709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Результаты, достижения.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Планирование на следующий учебный год</w:t>
            </w:r>
          </w:p>
        </w:tc>
        <w:tc>
          <w:tcPr>
            <w:tcW w:w="2136" w:type="dxa"/>
          </w:tcPr>
          <w:p w:rsidR="00EC7BD6" w:rsidRDefault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3534" w:type="dxa"/>
          </w:tcPr>
          <w:p w:rsidR="00EC7BD6" w:rsidRPr="00EC7BD6" w:rsidRDefault="00EC7BD6" w:rsidP="00EC7B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EC7BD6" w:rsidRDefault="00EC7BD6" w:rsidP="00EC7BD6">
            <w:pPr>
              <w:pStyle w:val="a6"/>
            </w:pPr>
            <w:r w:rsidRPr="00EC7BD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EC7BD6" w:rsidRDefault="00EC7BD6">
      <w:pPr>
        <w:rPr>
          <w:rFonts w:ascii="Times New Roman" w:hAnsi="Times New Roman" w:cs="Times New Roman"/>
          <w:sz w:val="24"/>
          <w:szCs w:val="24"/>
        </w:rPr>
      </w:pPr>
    </w:p>
    <w:p w:rsidR="00EC7BD6" w:rsidRPr="00EC7BD6" w:rsidRDefault="00EC7BD6" w:rsidP="00EC7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D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План подготовки и проведение предметных недель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5387"/>
        <w:gridCol w:w="1276"/>
        <w:gridCol w:w="3695"/>
        <w:gridCol w:w="3534"/>
      </w:tblGrid>
      <w:tr w:rsidR="00EC7BD6" w:rsidTr="00EC7BD6">
        <w:tc>
          <w:tcPr>
            <w:tcW w:w="5387" w:type="dxa"/>
          </w:tcPr>
          <w:p w:rsidR="00EC7BD6" w:rsidRP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Внеклассное мероприятие</w:t>
            </w:r>
          </w:p>
        </w:tc>
        <w:tc>
          <w:tcPr>
            <w:tcW w:w="1276" w:type="dxa"/>
          </w:tcPr>
          <w:p w:rsid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695" w:type="dxa"/>
          </w:tcPr>
          <w:p w:rsid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34" w:type="dxa"/>
          </w:tcPr>
          <w:p w:rsid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C7BD6" w:rsidTr="00EC7BD6">
        <w:tc>
          <w:tcPr>
            <w:tcW w:w="5387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Предметная неделя (математика)</w:t>
            </w:r>
          </w:p>
        </w:tc>
        <w:tc>
          <w:tcPr>
            <w:tcW w:w="1276" w:type="dxa"/>
          </w:tcPr>
          <w:p w:rsidR="00EC7BD6" w:rsidRPr="00EC7BD6" w:rsidRDefault="00D50808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5,8-9 </w:t>
            </w:r>
            <w:proofErr w:type="spellStart"/>
            <w:r w:rsidR="00EC7BD6"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кл</w:t>
            </w:r>
            <w:proofErr w:type="spellEnd"/>
            <w:r w:rsidR="00EC7BD6"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EC7BD6" w:rsidRPr="00EC7BD6" w:rsidRDefault="00D50808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6,7 </w:t>
            </w:r>
            <w:proofErr w:type="spellStart"/>
            <w:r w:rsidR="00EC7BD6"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кл</w:t>
            </w:r>
            <w:proofErr w:type="spellEnd"/>
            <w:r w:rsidR="00EC7BD6"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:rsidR="00EC7BD6" w:rsidRPr="00D50808" w:rsidRDefault="00EC7BD6" w:rsidP="00D508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0808">
              <w:rPr>
                <w:rFonts w:ascii="Times New Roman" w:hAnsi="Times New Roman" w:cs="Times New Roman"/>
                <w:sz w:val="24"/>
                <w:szCs w:val="24"/>
              </w:rPr>
              <w:t>«Математическ</w:t>
            </w:r>
            <w:r w:rsidR="00D50808" w:rsidRPr="00D50808">
              <w:rPr>
                <w:rFonts w:ascii="Times New Roman" w:hAnsi="Times New Roman" w:cs="Times New Roman"/>
                <w:sz w:val="24"/>
                <w:szCs w:val="24"/>
              </w:rPr>
              <w:t>ий вектор</w:t>
            </w:r>
            <w:r w:rsidRPr="00D508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7BD6" w:rsidRPr="00EC7BD6" w:rsidRDefault="00EC7BD6" w:rsidP="00D50808">
            <w:pPr>
              <w:pStyle w:val="a6"/>
            </w:pPr>
            <w:r w:rsidRPr="00D50808">
              <w:rPr>
                <w:rFonts w:ascii="Times New Roman" w:hAnsi="Times New Roman" w:cs="Times New Roman"/>
                <w:sz w:val="24"/>
                <w:szCs w:val="24"/>
              </w:rPr>
              <w:t>«Царица наук»</w:t>
            </w:r>
          </w:p>
        </w:tc>
        <w:tc>
          <w:tcPr>
            <w:tcW w:w="3534" w:type="dxa"/>
          </w:tcPr>
          <w:p w:rsidR="00EC7BD6" w:rsidRPr="00D50808" w:rsidRDefault="00D50808" w:rsidP="00D5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8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</w:tr>
      <w:tr w:rsidR="00EC7BD6" w:rsidTr="00EC7BD6">
        <w:tc>
          <w:tcPr>
            <w:tcW w:w="5387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Предметная неделя (русский язык, литература)</w:t>
            </w:r>
          </w:p>
        </w:tc>
        <w:tc>
          <w:tcPr>
            <w:tcW w:w="1276" w:type="dxa"/>
          </w:tcPr>
          <w:p w:rsidR="00EC7BD6" w:rsidRP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7-9</w:t>
            </w:r>
            <w:r w:rsidR="00D5080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7BD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3695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«Наш великий и могучий</w:t>
            </w:r>
          </w:p>
          <w:p w:rsidR="00EC7BD6" w:rsidRPr="00D50808" w:rsidRDefault="00D50808" w:rsidP="00D50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язык»</w:t>
            </w:r>
          </w:p>
        </w:tc>
        <w:tc>
          <w:tcPr>
            <w:tcW w:w="3534" w:type="dxa"/>
          </w:tcPr>
          <w:p w:rsidR="00EC7BD6" w:rsidRPr="00D50808" w:rsidRDefault="00D50808" w:rsidP="00EC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8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</w:tr>
      <w:tr w:rsidR="00EC7BD6" w:rsidTr="00EC7BD6">
        <w:tc>
          <w:tcPr>
            <w:tcW w:w="5387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Предметная неделя (география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 биология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C7BD6" w:rsidRPr="00EC7BD6" w:rsidRDefault="00D50808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5-9 </w:t>
            </w:r>
            <w:proofErr w:type="spellStart"/>
            <w:r w:rsidR="00EC7BD6"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кл</w:t>
            </w:r>
            <w:proofErr w:type="spellEnd"/>
            <w:r w:rsidR="00EC7BD6"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:rsidR="00EC7BD6" w:rsidRP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«Живая планета»</w:t>
            </w:r>
          </w:p>
        </w:tc>
        <w:tc>
          <w:tcPr>
            <w:tcW w:w="3534" w:type="dxa"/>
          </w:tcPr>
          <w:p w:rsidR="00EC7BD6" w:rsidRPr="00D50808" w:rsidRDefault="00D50808" w:rsidP="00EC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8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</w:tr>
      <w:tr w:rsidR="00EC7BD6" w:rsidTr="00EC7BD6">
        <w:tc>
          <w:tcPr>
            <w:tcW w:w="5387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Предметная неделя (история)</w:t>
            </w:r>
          </w:p>
        </w:tc>
        <w:tc>
          <w:tcPr>
            <w:tcW w:w="1276" w:type="dxa"/>
          </w:tcPr>
          <w:p w:rsidR="00EC7BD6" w:rsidRPr="00EC7BD6" w:rsidRDefault="00EC7BD6" w:rsidP="00EC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C7B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:rsidR="00EC7BD6" w:rsidRP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«Знатоки истории»</w:t>
            </w:r>
          </w:p>
        </w:tc>
        <w:tc>
          <w:tcPr>
            <w:tcW w:w="3534" w:type="dxa"/>
          </w:tcPr>
          <w:p w:rsidR="00EC7BD6" w:rsidRPr="00D50808" w:rsidRDefault="00D50808" w:rsidP="00EC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8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</w:tr>
      <w:tr w:rsidR="00EC7BD6" w:rsidTr="00EC7BD6">
        <w:tc>
          <w:tcPr>
            <w:tcW w:w="5387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Предметная неделя (английский язык)</w:t>
            </w:r>
          </w:p>
        </w:tc>
        <w:tc>
          <w:tcPr>
            <w:tcW w:w="1276" w:type="dxa"/>
          </w:tcPr>
          <w:p w:rsidR="00EC7BD6" w:rsidRPr="00EC7BD6" w:rsidRDefault="00EC7BD6" w:rsidP="00EC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  <w:proofErr w:type="spellStart"/>
            <w:r w:rsidRPr="00EC7B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«Этот удивительный и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познавательный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английский»</w:t>
            </w:r>
          </w:p>
        </w:tc>
        <w:tc>
          <w:tcPr>
            <w:tcW w:w="3534" w:type="dxa"/>
          </w:tcPr>
          <w:p w:rsidR="00EC7BD6" w:rsidRPr="00D50808" w:rsidRDefault="00D50808" w:rsidP="00EC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8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</w:tr>
      <w:tr w:rsidR="00EC7BD6" w:rsidTr="00EC7BD6">
        <w:tc>
          <w:tcPr>
            <w:tcW w:w="5387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Предметная неделя (изобразительное искусство)</w:t>
            </w:r>
          </w:p>
        </w:tc>
        <w:tc>
          <w:tcPr>
            <w:tcW w:w="1276" w:type="dxa"/>
          </w:tcPr>
          <w:p w:rsidR="00EC7BD6" w:rsidRPr="00EC7BD6" w:rsidRDefault="00EC7BD6" w:rsidP="00EC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EC7B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:rsidR="00EC7BD6" w:rsidRP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«Наполним радугой сердца»</w:t>
            </w:r>
          </w:p>
        </w:tc>
        <w:tc>
          <w:tcPr>
            <w:tcW w:w="3534" w:type="dxa"/>
          </w:tcPr>
          <w:p w:rsidR="00EC7BD6" w:rsidRPr="00D50808" w:rsidRDefault="00D50808" w:rsidP="00EC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8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</w:tr>
    </w:tbl>
    <w:p w:rsidR="00EC7BD6" w:rsidRDefault="00EC7BD6" w:rsidP="00EC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08" w:rsidRDefault="00D50808" w:rsidP="00EC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BD6" w:rsidRPr="001D4276" w:rsidRDefault="00EC7BD6" w:rsidP="00EC7BD6">
      <w:pPr>
        <w:shd w:val="clear" w:color="auto" w:fill="FFFFFF"/>
        <w:spacing w:after="0" w:line="240" w:lineRule="auto"/>
        <w:ind w:left="1280" w:right="1030"/>
        <w:jc w:val="center"/>
        <w:rPr>
          <w:rFonts w:ascii="Times New Roman" w:eastAsia="Times New Roman" w:hAnsi="Times New Roman" w:cs="Times New Roman"/>
          <w:color w:val="000000"/>
        </w:rPr>
      </w:pPr>
      <w:r w:rsidRPr="001D4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заседаний М</w:t>
      </w:r>
      <w:r w:rsidR="00E1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tbl>
      <w:tblPr>
        <w:tblStyle w:val="a5"/>
        <w:tblW w:w="14034" w:type="dxa"/>
        <w:tblInd w:w="562" w:type="dxa"/>
        <w:tblLook w:val="04A0" w:firstRow="1" w:lastRow="0" w:firstColumn="1" w:lastColumn="0" w:noHBand="0" w:noVBand="1"/>
      </w:tblPr>
      <w:tblGrid>
        <w:gridCol w:w="3152"/>
        <w:gridCol w:w="2804"/>
        <w:gridCol w:w="3209"/>
        <w:gridCol w:w="2210"/>
        <w:gridCol w:w="2659"/>
      </w:tblGrid>
      <w:tr w:rsidR="00EC7BD6" w:rsidTr="00EC7BD6">
        <w:tc>
          <w:tcPr>
            <w:tcW w:w="3152" w:type="dxa"/>
          </w:tcPr>
          <w:p w:rsidR="00EC7BD6" w:rsidRP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Тема заседаний</w:t>
            </w:r>
          </w:p>
        </w:tc>
        <w:tc>
          <w:tcPr>
            <w:tcW w:w="2804" w:type="dxa"/>
          </w:tcPr>
          <w:p w:rsidR="00EC7BD6" w:rsidRP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3209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210" w:type="dxa"/>
          </w:tcPr>
          <w:p w:rsidR="00EC7BD6" w:rsidRP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2659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Ответственные</w:t>
            </w:r>
          </w:p>
        </w:tc>
      </w:tr>
      <w:tr w:rsidR="00EC7BD6" w:rsidTr="00EC7BD6">
        <w:tc>
          <w:tcPr>
            <w:tcW w:w="3152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Заседание №1</w:t>
            </w:r>
          </w:p>
          <w:p w:rsidR="006C4C15" w:rsidRPr="006C4C15" w:rsidRDefault="00EC7BD6" w:rsidP="006C4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Тема: </w:t>
            </w:r>
            <w:r w:rsidRPr="006C4C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</w:t>
            </w:r>
            <w:r w:rsidR="006C4C15" w:rsidRPr="006C4C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Приоритетные задачи</w:t>
            </w:r>
            <w:r w:rsidR="006C4C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6C4C15" w:rsidRPr="006C4C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методической работы в новом</w:t>
            </w:r>
            <w:r w:rsidR="006C4C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6C4C15" w:rsidRPr="006C4C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учебном году и отражение их в</w:t>
            </w:r>
          </w:p>
          <w:p w:rsidR="006C4C15" w:rsidRPr="006C4C15" w:rsidRDefault="006C4C15" w:rsidP="006C4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планах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методической </w:t>
            </w:r>
            <w:r w:rsidRPr="006C4C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работы МО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6C4C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свете перехода к обновленным</w:t>
            </w:r>
          </w:p>
          <w:p w:rsidR="006C4C15" w:rsidRPr="006C4C15" w:rsidRDefault="006C4C15" w:rsidP="006C4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C4C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ФГОС»</w:t>
            </w:r>
          </w:p>
          <w:p w:rsidR="00274077" w:rsidRDefault="00EC7BD6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Вопросы для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обсуждения:</w:t>
            </w:r>
          </w:p>
          <w:p w:rsidR="00274077" w:rsidRPr="00EC7BD6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1.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Нормативно-правовая</w:t>
            </w:r>
          </w:p>
          <w:p w:rsidR="00274077" w:rsidRPr="00EC7BD6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база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введения</w:t>
            </w:r>
          </w:p>
          <w:p w:rsidR="00274077" w:rsidRPr="00274077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обновленных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ФГ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ОС. </w:t>
            </w:r>
          </w:p>
          <w:p w:rsidR="00EC7BD6" w:rsidRPr="00EC7BD6" w:rsidRDefault="00274077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2.</w:t>
            </w:r>
            <w:r w:rsidR="00EC7BD6"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Корректировка и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утверждение</w:t>
            </w:r>
            <w:proofErr w:type="gramEnd"/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методической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темы и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плана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работы школьного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 учителей</w:t>
            </w:r>
          </w:p>
          <w:p w:rsidR="00274077" w:rsidRPr="00EC7BD6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3.</w:t>
            </w:r>
            <w:r w:rsidR="00EC7BD6"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Работа с материалами</w:t>
            </w:r>
          </w:p>
          <w:p w:rsidR="00274077" w:rsidRPr="00EC7BD6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методических</w:t>
            </w:r>
            <w:proofErr w:type="gramEnd"/>
          </w:p>
          <w:p w:rsidR="00274077" w:rsidRPr="00EC7BD6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рекомендаций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введения</w:t>
            </w:r>
          </w:p>
          <w:p w:rsidR="00274077" w:rsidRPr="00EC7BD6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обновленных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ФГОС НОО,</w:t>
            </w:r>
          </w:p>
          <w:p w:rsidR="00274077" w:rsidRPr="00EC7BD6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ООО, СОО.</w:t>
            </w:r>
          </w:p>
          <w:p w:rsidR="00274077" w:rsidRPr="00EC7BD6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4.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Обсуждение</w:t>
            </w:r>
          </w:p>
          <w:p w:rsidR="00274077" w:rsidRPr="00EC7BD6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примерных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программ по</w:t>
            </w:r>
          </w:p>
          <w:p w:rsidR="00274077" w:rsidRPr="00EC7BD6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предметам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 1-3, 5-7, 10</w:t>
            </w:r>
          </w:p>
          <w:p w:rsidR="00274077" w:rsidRPr="00EC7BD6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классах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 условиях</w:t>
            </w:r>
          </w:p>
          <w:p w:rsidR="00274077" w:rsidRPr="00EC7BD6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введения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обновленных</w:t>
            </w:r>
          </w:p>
          <w:p w:rsidR="00274077" w:rsidRPr="00EC7BD6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ФГОС и программ внеурочной деятельности.</w:t>
            </w:r>
          </w:p>
          <w:p w:rsidR="00EC7BD6" w:rsidRPr="00EC7BD6" w:rsidRDefault="00274077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5.</w:t>
            </w:r>
            <w:r w:rsidR="00EC7BD6"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Контроль за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обеспеченностью</w:t>
            </w:r>
            <w:proofErr w:type="gramEnd"/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учебниками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 за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готовностью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кабинетов к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новому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учебному году.</w:t>
            </w:r>
          </w:p>
          <w:p w:rsidR="00EC7BD6" w:rsidRPr="00EC7BD6" w:rsidRDefault="00274077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6.</w:t>
            </w:r>
            <w:r w:rsidR="00EC7BD6"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Утверждение тем по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самообразованию</w:t>
            </w:r>
            <w:proofErr w:type="gramEnd"/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педагогов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EC7BD6" w:rsidRPr="00EC7BD6" w:rsidRDefault="00274077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7.</w:t>
            </w:r>
            <w:r w:rsidR="00EC7BD6"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Ознакомление с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базисным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планом.</w:t>
            </w:r>
          </w:p>
          <w:p w:rsidR="00EC7BD6" w:rsidRPr="00EC7BD6" w:rsidRDefault="00274077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8.</w:t>
            </w:r>
            <w:r w:rsidR="00EC7BD6"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Обсуждение готовности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учащихся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к ВПР.</w:t>
            </w:r>
          </w:p>
          <w:p w:rsidR="00EC7BD6" w:rsidRPr="00EC7BD6" w:rsidRDefault="00274077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9.</w:t>
            </w:r>
            <w:r w:rsidR="00EC7BD6"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О своевременном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заполнении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электронных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журналов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Обсудить план работы МО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учителей школы на 2023–2024 учебный год,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основные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направления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работы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Выработка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единых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представлений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перспективах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работы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над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методической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темой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 создания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условий для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внедрения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нового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поколения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EC7BD6" w:rsidRPr="00EC7BD6" w:rsidRDefault="00EC7BD6" w:rsidP="00EC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59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директора по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 -предметники</w:t>
            </w:r>
          </w:p>
          <w:p w:rsid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BD6" w:rsidTr="00EC7BD6">
        <w:tc>
          <w:tcPr>
            <w:tcW w:w="3152" w:type="dxa"/>
          </w:tcPr>
          <w:p w:rsidR="00EC7BD6" w:rsidRDefault="00EC7BD6" w:rsidP="00EC7BD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Заседание №2</w:t>
            </w:r>
            <w:r w:rsidR="006C4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4C15" w:rsidRPr="006C4C15" w:rsidRDefault="006C4C15" w:rsidP="006C4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C4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 w:rsidRPr="006C4C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 ходе реализации</w:t>
            </w:r>
          </w:p>
          <w:p w:rsidR="006C4C15" w:rsidRPr="006C4C15" w:rsidRDefault="006C4C15" w:rsidP="006C4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C4C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педагогическим</w:t>
            </w:r>
            <w:proofErr w:type="gramEnd"/>
            <w:r w:rsidRPr="006C4C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коллективом</w:t>
            </w:r>
          </w:p>
          <w:p w:rsidR="006C4C15" w:rsidRPr="006C4C15" w:rsidRDefault="006C4C15" w:rsidP="006C4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C4C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обновленных</w:t>
            </w:r>
            <w:proofErr w:type="gramEnd"/>
            <w:r w:rsidRPr="006C4C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ФГОС СОО».</w:t>
            </w:r>
          </w:p>
          <w:p w:rsidR="006C4C15" w:rsidRPr="00EC7BD6" w:rsidRDefault="006C4C15" w:rsidP="00EC7BD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7BD6" w:rsidRDefault="00EC7BD6" w:rsidP="00EC7BD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1.Анализ результатов контрольных срезов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-дящих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диктантов и контрольных работ ) по учебным предметам.</w:t>
            </w:r>
          </w:p>
          <w:p w:rsidR="00EC7BD6" w:rsidRDefault="00EC7BD6" w:rsidP="00EC7BD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2.Подведение итогов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 преемственности и пути их решения.</w:t>
            </w:r>
          </w:p>
          <w:p w:rsidR="00EC7BD6" w:rsidRDefault="00EC7BD6" w:rsidP="00EC7BD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3.Анализ результатов школьного этапа всероссийской олимпиады школьников по предметам гуманитарного и естественно-математического цикла.</w:t>
            </w:r>
          </w:p>
          <w:p w:rsidR="00EC7BD6" w:rsidRDefault="00EC7BD6" w:rsidP="00EC7BD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4.Методические достижения учителей-предметников (о личном участии в проф.</w:t>
            </w:r>
            <w:r w:rsidR="00D5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и результативность участия в городских конкурсах).</w:t>
            </w:r>
          </w:p>
          <w:p w:rsidR="006C4C15" w:rsidRPr="006C4C15" w:rsidRDefault="006C4C15" w:rsidP="006C4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C4C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Выявление уровня успешности</w:t>
            </w:r>
          </w:p>
          <w:p w:rsidR="006C4C15" w:rsidRPr="006C4C15" w:rsidRDefault="006C4C15" w:rsidP="006C4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C4C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педагогов</w:t>
            </w:r>
            <w:proofErr w:type="gramEnd"/>
            <w:r w:rsidRPr="006C4C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(анкетирование)</w:t>
            </w:r>
          </w:p>
        </w:tc>
        <w:tc>
          <w:tcPr>
            <w:tcW w:w="2804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Повышение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профессиональной</w:t>
            </w:r>
            <w:proofErr w:type="gramEnd"/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компетентности</w:t>
            </w:r>
            <w:proofErr w:type="gramEnd"/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педагогов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Повышение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компетентности</w:t>
            </w:r>
            <w:proofErr w:type="gramEnd"/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учителей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по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вопросам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формирования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развития у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положительной</w:t>
            </w:r>
            <w:proofErr w:type="gramEnd"/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мотивации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к учебной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</w:t>
            </w:r>
            <w:proofErr w:type="gramEnd"/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условиях реализации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ФГОС.</w:t>
            </w:r>
          </w:p>
          <w:p w:rsidR="00EC7BD6" w:rsidRDefault="00EC7BD6" w:rsidP="00EC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Использование в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процесс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е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методов и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приемов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обучения</w:t>
            </w:r>
            <w:r w:rsidRPr="00EC7BD6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.</w:t>
            </w:r>
          </w:p>
          <w:p w:rsid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EC7BD6" w:rsidRPr="00EC7BD6" w:rsidRDefault="00EC7BD6" w:rsidP="00EC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59" w:type="dxa"/>
          </w:tcPr>
          <w:p w:rsid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МО, учителя- предметники</w:t>
            </w:r>
          </w:p>
        </w:tc>
      </w:tr>
      <w:tr w:rsidR="00EC7BD6" w:rsidTr="00EC7BD6">
        <w:tc>
          <w:tcPr>
            <w:tcW w:w="3152" w:type="dxa"/>
          </w:tcPr>
          <w:p w:rsidR="00EC7BD6" w:rsidRPr="00EC7BD6" w:rsidRDefault="00EC7BD6" w:rsidP="00EC7BD6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7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Заседание </w:t>
            </w:r>
            <w:r w:rsidRPr="00EC7B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3.</w:t>
            </w:r>
          </w:p>
          <w:p w:rsidR="00274077" w:rsidRDefault="00EC7BD6" w:rsidP="00274077">
            <w:pPr>
              <w:spacing w:after="0" w:line="240" w:lineRule="auto"/>
              <w:ind w:left="106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ИКТ при подготовке к урокам и на</w:t>
            </w:r>
            <w:r w:rsidR="002740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D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уроках в условиях </w:t>
            </w:r>
            <w:r w:rsidR="0027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перехода на новые ФГОС»</w:t>
            </w:r>
          </w:p>
          <w:p w:rsidR="00EC7BD6" w:rsidRPr="001D4276" w:rsidRDefault="00274077" w:rsidP="00274077">
            <w:pPr>
              <w:spacing w:after="0" w:line="240" w:lineRule="auto"/>
              <w:ind w:left="106" w:right="3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EC7BD6" w:rsidRPr="001D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успеваемости за II четверть</w:t>
            </w:r>
          </w:p>
          <w:p w:rsidR="00183D91" w:rsidRDefault="00274077" w:rsidP="00D909F6">
            <w:pPr>
              <w:spacing w:after="0" w:line="240" w:lineRule="auto"/>
              <w:ind w:right="2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2.</w:t>
            </w:r>
            <w:r w:rsidR="00EC7BD6" w:rsidRPr="0027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дистанционных образовательных технологий в учебном процессе. (</w:t>
            </w:r>
            <w:proofErr w:type="gramStart"/>
            <w:r w:rsidR="00EC7BD6" w:rsidRPr="0027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D9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proofErr w:type="gramEnd"/>
            <w:r w:rsidR="00D9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на сайте «</w:t>
            </w:r>
            <w:proofErr w:type="spellStart"/>
            <w:r w:rsidR="00D9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="00D9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 других учебных платформах. </w:t>
            </w:r>
            <w:r w:rsidR="00EC7BD6" w:rsidRPr="0027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своевременном</w:t>
            </w:r>
            <w:r w:rsidR="00D9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заполнении электронного </w:t>
            </w:r>
            <w:r w:rsidR="00EC7BD6" w:rsidRPr="0027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журнала)</w:t>
            </w:r>
          </w:p>
          <w:p w:rsidR="00183D91" w:rsidRDefault="00183D91" w:rsidP="00D909F6">
            <w:pPr>
              <w:spacing w:after="0" w:line="240" w:lineRule="auto"/>
              <w:ind w:right="2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3.</w:t>
            </w:r>
            <w:r w:rsidR="00EC7BD6" w:rsidRPr="001D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копилка приемов и методов для организации деятельности с учащимися на уроках.</w:t>
            </w:r>
          </w:p>
          <w:p w:rsidR="00EC7BD6" w:rsidRPr="00274077" w:rsidRDefault="00183D91" w:rsidP="00183D91">
            <w:pPr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4.</w:t>
            </w:r>
            <w:r w:rsidR="00EC7BD6" w:rsidRPr="0027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проведению ВПР</w:t>
            </w:r>
            <w:r w:rsidR="00274077" w:rsidRPr="0027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Реализация современных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технологий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обучения на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уроке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через вовлечение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учителей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инновационные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процессы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обучения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 создание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условий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для перехода на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новые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ФГОС.</w:t>
            </w:r>
          </w:p>
          <w:p w:rsidR="00EC7BD6" w:rsidRDefault="00EC7BD6" w:rsidP="00EC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Внедрение новых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стандартов 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преподавание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предметов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EC7BD6" w:rsidRDefault="00EC7BD6" w:rsidP="00EC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EC7BD6" w:rsidRPr="00EC7BD6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59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 -предметники</w:t>
            </w:r>
          </w:p>
          <w:p w:rsidR="00EC7BD6" w:rsidRDefault="00EC7BD6" w:rsidP="00EC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BD6" w:rsidTr="00EC7BD6">
        <w:tc>
          <w:tcPr>
            <w:tcW w:w="3152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lastRenderedPageBreak/>
              <w:t>Заседание № 4</w:t>
            </w:r>
          </w:p>
          <w:p w:rsidR="00274077" w:rsidRPr="00274077" w:rsidRDefault="00EC7BD6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Тема: </w:t>
            </w:r>
            <w:r w:rsidR="00274077" w:rsidRP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«Современный урок как</w:t>
            </w:r>
            <w:r w:rsid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74077" w:rsidRP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условие выхода на</w:t>
            </w:r>
          </w:p>
          <w:p w:rsidR="00274077" w:rsidRPr="00274077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новые</w:t>
            </w:r>
            <w:proofErr w:type="gramEnd"/>
            <w:r w:rsidRP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образовательные</w:t>
            </w:r>
          </w:p>
          <w:p w:rsidR="00274077" w:rsidRPr="00274077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результаты</w:t>
            </w:r>
            <w:proofErr w:type="gramEnd"/>
            <w:r w:rsidRP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 ходе реализации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стандартов третьего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поколения»</w:t>
            </w:r>
          </w:p>
          <w:p w:rsidR="00EC7BD6" w:rsidRPr="00EC7BD6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EC7BD6"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Вопросы для</w:t>
            </w:r>
          </w:p>
          <w:p w:rsid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обсуждения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:</w:t>
            </w:r>
          </w:p>
          <w:p w:rsidR="00274077" w:rsidRPr="00274077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1.</w:t>
            </w:r>
            <w:r w:rsidRPr="00274077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</w:t>
            </w:r>
            <w:r w:rsidRP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Итоги мониторинга учебного</w:t>
            </w:r>
          </w:p>
          <w:p w:rsidR="00274077" w:rsidRPr="00274077" w:rsidRDefault="00274077" w:rsidP="0027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процесса</w:t>
            </w:r>
            <w:proofErr w:type="gramEnd"/>
            <w:r w:rsidRP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за 3- ю четверть.</w:t>
            </w:r>
          </w:p>
          <w:p w:rsidR="00274077" w:rsidRDefault="00D909F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успеваемость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 контрольных работ</w:t>
            </w:r>
            <w:r w:rsidR="00274077" w:rsidRP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по</w:t>
            </w:r>
            <w:r w:rsid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74077" w:rsidRP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русск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ому языку</w:t>
            </w:r>
            <w:r w:rsidR="00274077" w:rsidRP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математике</w:t>
            </w:r>
            <w:r w:rsidR="00274077" w:rsidRP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2-11 классов,</w:t>
            </w:r>
            <w:r w:rsid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74077" w:rsidRPr="0027407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прохождение программы)</w:t>
            </w:r>
          </w:p>
          <w:p w:rsidR="00183D91" w:rsidRPr="00183D91" w:rsidRDefault="00EC7BD6" w:rsidP="00183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  <w:r w:rsidR="00D909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183D91" w:rsidRPr="00183D9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Оказание</w:t>
            </w:r>
            <w:r w:rsidR="00183D9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183D91" w:rsidRPr="00183D9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методической</w:t>
            </w:r>
          </w:p>
          <w:p w:rsidR="00EC7BD6" w:rsidRPr="00183D91" w:rsidRDefault="00183D91" w:rsidP="00183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183D9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помощи</w:t>
            </w:r>
            <w:proofErr w:type="gramEnd"/>
            <w:r w:rsidRPr="00183D9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183D9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организации урока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:</w:t>
            </w:r>
            <w:r w:rsidRPr="00183D9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«Типы, фазы и особенности урок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</w:t>
            </w:r>
            <w:r w:rsidRPr="00183D9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</w:p>
          <w:p w:rsidR="00D909F6" w:rsidRPr="00D909F6" w:rsidRDefault="00EC7BD6" w:rsidP="00D9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  <w:r w:rsidR="00D909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D909F6" w:rsidRPr="00D909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Анализ результатов</w:t>
            </w:r>
          </w:p>
          <w:p w:rsidR="00EC7BD6" w:rsidRPr="00D909F6" w:rsidRDefault="00D909F6" w:rsidP="00183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D909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посещения</w:t>
            </w:r>
            <w:proofErr w:type="gramEnd"/>
            <w:r w:rsidRPr="00D909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уроков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</w:t>
            </w:r>
            <w:r w:rsidR="00D909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.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Подготовка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аналитической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справки по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теме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к педагогическому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совету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5.Обсуждение списка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учебников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на 2024-2025</w:t>
            </w:r>
          </w:p>
          <w:p w:rsidR="00EC7BD6" w:rsidRPr="00EC7BD6" w:rsidRDefault="00D909F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год.</w:t>
            </w:r>
          </w:p>
        </w:tc>
        <w:tc>
          <w:tcPr>
            <w:tcW w:w="2804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Повысить методическую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компетентность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учителей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реализации требований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ФГОС</w:t>
            </w:r>
          </w:p>
          <w:p w:rsidR="00EC7BD6" w:rsidRDefault="00EC7BD6" w:rsidP="00EC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Рост качества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знаний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овладение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учителями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системой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преподавания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предметов в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соответствии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новым ФГОС;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создание условий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процессе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обучения для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формирования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ключевых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компетентностей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EC7BD6" w:rsidRDefault="00EC7BD6" w:rsidP="00EC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EC7BD6" w:rsidRPr="00EC7BD6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59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Директор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-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предметники</w:t>
            </w:r>
          </w:p>
          <w:p w:rsidR="00EC7BD6" w:rsidRDefault="00EC7BD6" w:rsidP="00EC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BD6" w:rsidTr="00EC7BD6">
        <w:tc>
          <w:tcPr>
            <w:tcW w:w="3152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lastRenderedPageBreak/>
              <w:t>Заседание № 5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Тема: Итоговая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аттестация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Вопросы для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обсуждения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: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1.Особенности итоговой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государственной</w:t>
            </w:r>
            <w:proofErr w:type="gramEnd"/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аттестации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 2024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учебном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году. Изучение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инструктивно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методических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документов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проведению ОГЭ.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 Репетитор - онлайн в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подготовке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учащихся к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государственной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итоговой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аттестации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 Эффективные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методы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подготовки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учащихся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к ОГЭ.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 Практикум по вопросу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заполнения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бланков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экзаменационных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работ.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 Организовать и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провести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мероприятия в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рамках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школьной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конференции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EC7BD6" w:rsidRDefault="00EC7BD6" w:rsidP="00EC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Рост качества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знаний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овладение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учителями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системой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преподавания</w:t>
            </w:r>
            <w:proofErr w:type="gramEnd"/>
          </w:p>
          <w:p w:rsidR="00EC7BD6" w:rsidRDefault="00EC7BD6" w:rsidP="00EC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EC7BD6" w:rsidRPr="00EC7BD6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659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Директор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-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предметники</w:t>
            </w:r>
          </w:p>
          <w:p w:rsidR="00EC7BD6" w:rsidRDefault="00EC7BD6" w:rsidP="00EC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BD6" w:rsidTr="00EC7BD6">
        <w:tc>
          <w:tcPr>
            <w:tcW w:w="3152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lastRenderedPageBreak/>
              <w:t>Заседание №6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Тема: «Подведение итогов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работы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D909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методического совета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 2023-2024 учебном году.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Планирование работы М</w:t>
            </w:r>
            <w:r w:rsidR="00D909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2024-2025 учебный</w:t>
            </w:r>
          </w:p>
          <w:p w:rsid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год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».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Вопросы для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обсуждения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: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 Анализ работы МО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учителей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за 2023–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2024 учебный год.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 Реализация основных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образовательных</w:t>
            </w:r>
            <w:proofErr w:type="gramEnd"/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программ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начального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общего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 основного общего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среднего общего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образования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(выполнение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программ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по учебным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предметам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 2023-2024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уч.</w:t>
            </w:r>
            <w:r w:rsidR="00D909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году).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 Отчет учителей по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темам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самообразования.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 Анализ ВПР,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выполненных</w:t>
            </w:r>
            <w:proofErr w:type="gramEnd"/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обучающимися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4-8-х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классов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5 Задачи и планирование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работы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методического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объединения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на 2024-2025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учебный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год.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6 Методическая копилка-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обзор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методических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находок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учителей</w:t>
            </w:r>
          </w:p>
        </w:tc>
        <w:tc>
          <w:tcPr>
            <w:tcW w:w="2804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Проанализировать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результаты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деятельности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МО, западающие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проблемы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 определить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пути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их коррекции.</w:t>
            </w:r>
          </w:p>
          <w:p w:rsidR="00EC7BD6" w:rsidRDefault="00EC7BD6" w:rsidP="00EC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Овладение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учителями МО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истемой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преподавания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предметов</w:t>
            </w:r>
            <w:proofErr w:type="gramEnd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соответствии с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ФГОС</w:t>
            </w:r>
          </w:p>
          <w:p w:rsidR="00EC7BD6" w:rsidRDefault="00EC7BD6" w:rsidP="00EC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EC7BD6" w:rsidRPr="00EC7BD6" w:rsidRDefault="00EC7BD6" w:rsidP="00E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59" w:type="dxa"/>
          </w:tcPr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 УВР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</w:t>
            </w:r>
          </w:p>
          <w:p w:rsidR="00EC7BD6" w:rsidRPr="00EC7BD6" w:rsidRDefault="00EC7BD6" w:rsidP="00EC7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  <w:r w:rsidRPr="00EC7BD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предметники</w:t>
            </w:r>
          </w:p>
          <w:p w:rsidR="00EC7BD6" w:rsidRDefault="00EC7BD6" w:rsidP="00EC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7BD6" w:rsidRPr="00EC7BD6" w:rsidRDefault="00EC7BD6" w:rsidP="00EC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7BD6" w:rsidRPr="00EC7BD6" w:rsidSect="009F7D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2317"/>
    <w:multiLevelType w:val="hybridMultilevel"/>
    <w:tmpl w:val="275C3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1F22"/>
    <w:multiLevelType w:val="multilevel"/>
    <w:tmpl w:val="0FA0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D36F6"/>
    <w:multiLevelType w:val="multilevel"/>
    <w:tmpl w:val="9340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466ED"/>
    <w:multiLevelType w:val="multilevel"/>
    <w:tmpl w:val="D802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D1094"/>
    <w:multiLevelType w:val="multilevel"/>
    <w:tmpl w:val="6D6E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3436B"/>
    <w:multiLevelType w:val="multilevel"/>
    <w:tmpl w:val="AC4C94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325540B"/>
    <w:multiLevelType w:val="hybridMultilevel"/>
    <w:tmpl w:val="F868764A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3608178E"/>
    <w:multiLevelType w:val="multilevel"/>
    <w:tmpl w:val="B7B4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54071"/>
    <w:multiLevelType w:val="multilevel"/>
    <w:tmpl w:val="CFFA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C3EEE"/>
    <w:multiLevelType w:val="hybridMultilevel"/>
    <w:tmpl w:val="FC02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8621A"/>
    <w:multiLevelType w:val="multilevel"/>
    <w:tmpl w:val="A454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D64BB"/>
    <w:multiLevelType w:val="multilevel"/>
    <w:tmpl w:val="2CF65A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42C33"/>
    <w:multiLevelType w:val="hybridMultilevel"/>
    <w:tmpl w:val="9736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61111"/>
    <w:multiLevelType w:val="multilevel"/>
    <w:tmpl w:val="BC4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61E0B"/>
    <w:multiLevelType w:val="multilevel"/>
    <w:tmpl w:val="21F2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654EB"/>
    <w:multiLevelType w:val="multilevel"/>
    <w:tmpl w:val="0A605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4"/>
  </w:num>
  <w:num w:numId="11">
    <w:abstractNumId w:val="12"/>
  </w:num>
  <w:num w:numId="12">
    <w:abstractNumId w:val="1"/>
  </w:num>
  <w:num w:numId="13">
    <w:abstractNumId w:val="15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C0"/>
    <w:rsid w:val="00033680"/>
    <w:rsid w:val="00183D91"/>
    <w:rsid w:val="001F38C2"/>
    <w:rsid w:val="001F47CC"/>
    <w:rsid w:val="00274077"/>
    <w:rsid w:val="00356367"/>
    <w:rsid w:val="004F6745"/>
    <w:rsid w:val="005271CE"/>
    <w:rsid w:val="005A00C6"/>
    <w:rsid w:val="005A454A"/>
    <w:rsid w:val="005E1C68"/>
    <w:rsid w:val="005F19BF"/>
    <w:rsid w:val="00677D71"/>
    <w:rsid w:val="006C4C15"/>
    <w:rsid w:val="006D2D51"/>
    <w:rsid w:val="007823A4"/>
    <w:rsid w:val="00801567"/>
    <w:rsid w:val="00880C24"/>
    <w:rsid w:val="008A7F77"/>
    <w:rsid w:val="00902288"/>
    <w:rsid w:val="00903A51"/>
    <w:rsid w:val="009A5128"/>
    <w:rsid w:val="009F7DC0"/>
    <w:rsid w:val="00A16A5F"/>
    <w:rsid w:val="00A645FC"/>
    <w:rsid w:val="00A958AD"/>
    <w:rsid w:val="00B62C6D"/>
    <w:rsid w:val="00BA3072"/>
    <w:rsid w:val="00C90722"/>
    <w:rsid w:val="00D169A7"/>
    <w:rsid w:val="00D22EBD"/>
    <w:rsid w:val="00D35EED"/>
    <w:rsid w:val="00D50808"/>
    <w:rsid w:val="00D909F6"/>
    <w:rsid w:val="00E05A06"/>
    <w:rsid w:val="00E16B2A"/>
    <w:rsid w:val="00E8767B"/>
    <w:rsid w:val="00EC7BD6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A8A6-3D68-40B7-BEBB-7B64148B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0722"/>
    <w:pPr>
      <w:ind w:left="720"/>
      <w:contextualSpacing/>
    </w:pPr>
  </w:style>
  <w:style w:type="table" w:styleId="a5">
    <w:name w:val="Table Grid"/>
    <w:basedOn w:val="a1"/>
    <w:uiPriority w:val="39"/>
    <w:rsid w:val="00BA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C7BD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2023-09-26T08:03:00Z</cp:lastPrinted>
  <dcterms:created xsi:type="dcterms:W3CDTF">2023-09-17T10:43:00Z</dcterms:created>
  <dcterms:modified xsi:type="dcterms:W3CDTF">2023-09-26T08:05:00Z</dcterms:modified>
</cp:coreProperties>
</file>